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6"/>
        <w:gridCol w:w="851"/>
        <w:gridCol w:w="2126"/>
        <w:gridCol w:w="2693"/>
        <w:gridCol w:w="3119"/>
        <w:gridCol w:w="1417"/>
      </w:tblGrid>
      <w:tr w:rsidR="00A6473B" w:rsidRPr="00A6473B" w14:paraId="1C69F0EF" w14:textId="77777777" w:rsidTr="00A6473B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4C9E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361F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0C5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22.09.2025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5D1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A6473B" w:rsidRPr="00A6473B" w14:paraId="4B40FDFE" w14:textId="77777777" w:rsidTr="00A6473B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AF8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C7EC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7D5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BDC2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A4F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B25B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09C1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98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A6473B" w:rsidRPr="00A6473B" w14:paraId="4ED79D72" w14:textId="77777777" w:rsidTr="00A6473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CF3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57EE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3554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2B8A0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952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1BB8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3983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1DF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A6473B" w:rsidRPr="00A6473B" w14:paraId="6C59A468" w14:textId="77777777" w:rsidTr="00FE767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C0082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050BD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6A525B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8A547D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7C27CF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41ED6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B3E174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810174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A6473B" w:rsidRPr="00A6473B" w14:paraId="60F9AB3A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0AA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6F05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121902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F894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SEF ATELIER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62A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A16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87BC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83A9" w14:textId="77777777" w:rsid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4E16446" w14:textId="696776E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A93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A6473B" w:rsidRPr="00A6473B" w14:paraId="303ABA05" w14:textId="77777777" w:rsidTr="00A6473B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CC1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E65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897F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A719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5652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7A20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AEB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05E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A6473B" w:rsidRPr="00A6473B" w14:paraId="475910D2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228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ED7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2651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1D3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3C7B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146D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21DC" w14:textId="77777777" w:rsid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00E78904" w14:textId="70B6B7E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0200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5E52E415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25A6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379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214207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D26A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PROIECTANT INGINER INSTALATII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067C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FCF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B124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STR.Bdul MIHAI EMINESCU, Nr. 34, 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6AE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STUDII:Universitar - ÎNVĂȚĂMÂNT SUPERIOR, </w:t>
            </w:r>
          </w:p>
          <w:p w14:paraId="3C1A3478" w14:textId="3EB685B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BBC4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A6473B" w:rsidRPr="00A6473B" w14:paraId="285AC061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CFD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7A7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2535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133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D9F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4F9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01A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69127B3" w14:textId="4B53893F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CE1A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31990A67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1FDB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ED7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214412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124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INGINER AUTOVEHICULE RUTIERE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126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90E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XANDOR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B55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MANOLESTI DEAL, Nr. 33, LOC.BOTOSANI, Telefon:0231/514214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A747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6320F0A" w14:textId="46DCBC8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BCF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A6473B" w:rsidRPr="00A6473B" w14:paraId="78767515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CD8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8E7F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C71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B036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F01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773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BD22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0DBA472" w14:textId="6692F41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08D3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A6473B" w:rsidRPr="00A6473B" w14:paraId="75292B50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9B5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33EF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441A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7AA6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886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D67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946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AA5E899" w14:textId="10AAF9C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01D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65203405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676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6340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141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3DE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6DD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822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FD66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B6E1DF0" w14:textId="7771E01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6A5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7C9BEAF3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9389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0C1F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05D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6B2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A047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A641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4AF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691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1F24E78F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6AA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7F8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7AF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570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B7B7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C487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CF7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4927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3164B17B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0F1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FE9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AB8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8E90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097F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EA8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CED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72CD49B" w14:textId="02C14933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E65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7CCBAF5C" w14:textId="77777777" w:rsidTr="00A6473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7F6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0D8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DB6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24B4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872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00D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7B954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404EC24" w14:textId="4808F97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3CA1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02/10/2025</w:t>
            </w:r>
          </w:p>
        </w:tc>
      </w:tr>
      <w:tr w:rsidR="00A6473B" w:rsidRPr="00A6473B" w14:paraId="3F69AD08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5DA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760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10D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D77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64B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B53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71F34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0A1D903" w14:textId="0F6D969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F3B7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A6473B" w:rsidRPr="00A6473B" w14:paraId="2AC2AE8D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F37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AA6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4A4D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457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AD2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7BEB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LOC.BOTOSANI, Telefon:0721/539494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D66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9AC042A" w14:textId="2FB513D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8940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651D7CE0" w14:textId="77777777" w:rsidTr="00A6473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15F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9734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9260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478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8412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84C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561A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7C6FAC4" w14:textId="1D7A2F4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F077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A6473B" w:rsidRPr="00A6473B" w14:paraId="62FDE341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7CC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B011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55DF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B6A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704E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40E1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C104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ABCC7EC" w14:textId="79313FB3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E541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A6473B" w:rsidRPr="00A6473B" w14:paraId="0DB4D27A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51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F62C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74F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C11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2D8D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5742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DA06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5B56037" w14:textId="67AAB48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927B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084B0CE9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3AA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280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546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92A5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4E0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2BE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BB11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2E7E9BA" w14:textId="435F49B6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4FE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A6473B" w:rsidRPr="00A6473B" w14:paraId="2E071B95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F38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545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6BD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C45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F28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47E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F48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5C797AE" w14:textId="24E5C7BA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D1C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A6473B" w:rsidRPr="00A6473B" w14:paraId="7006E1F7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DDE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D063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43A4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AEE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DB59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SOYBEAN AND MAYS PROD COOPERATIVĂ AGRICOLĂ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697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STR.Victoriei, Nr. 17, LOC.BROSCAUTI, Telefon:0741966586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D78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6573E52" w14:textId="17509D3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E90D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75C0EE4C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AF8C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6809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331309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F64C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REFERENT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9731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1D6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4B5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7CD3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3AA2EA9" w14:textId="23D3EEA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CCC2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A6473B" w:rsidRPr="00A6473B" w14:paraId="1F47098E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DCA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80D6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B8E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04E4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19B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3206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Telefon:0740050063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4D55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D1E1655" w14:textId="456DBD52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A6B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3BAF6C88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4EF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07DC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332301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4F9A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SPECIALIST IN ACHIZITII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6B4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EEE7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002A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2A5C1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3BB1D6CB" w14:textId="5307BE0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A10B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A6473B" w:rsidRPr="00A6473B" w14:paraId="6DCFFD82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7E8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9510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332301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CFB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SPECIALIST IN ACHIZITII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F2B8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9CE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F84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0F9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884AC61" w14:textId="3A787F2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5EC1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A6473B" w:rsidRPr="00A6473B" w14:paraId="65235DA7" w14:textId="77777777" w:rsidTr="00A6473B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506C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242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F2C7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7B9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AEEF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FA5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09E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F01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A6473B" w:rsidRPr="00A6473B" w14:paraId="17F7C30F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B6B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9B2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6AB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73ED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1C3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261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BBF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06C9A66" w14:textId="5F6A5A44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049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730E505E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98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F3FD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21A3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7F6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880F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74DF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9E5E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4267084" w14:textId="72D7F333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60E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223B9C22" w14:textId="77777777" w:rsidTr="00A6473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120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7367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5B5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CAB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C55A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D85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4E1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350FC5C" w14:textId="681500C4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E3A3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A6473B" w:rsidRPr="00A6473B" w14:paraId="29420937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838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F3D8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7AD4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126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0AC5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059A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0B0C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FFD140B" w14:textId="7A7FE853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6CDC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6D1BD4CB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515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5E9B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2E7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2CA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DCC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4FE9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741C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E684B03" w14:textId="6D8AF9F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28F9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1D9B667E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56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1415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446D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EA8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7A7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E1E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STR.1 DECEMBRIE, Nr. 283, FB, FS, Ap. FA, LOC.DARABANI, Telefon:0753853580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D5D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4181716" w14:textId="24AA1CD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A7B5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A6473B" w:rsidRPr="00A6473B" w14:paraId="5221001C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C31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48F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FC5B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171E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B4BA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7AC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B4FC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3BCB261" w14:textId="5FB99238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12C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016510A9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054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CEC6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F81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9D6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9AF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5C23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3B3C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23816A2" w14:textId="319F57AF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94B9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2DB8FF07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D72C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77A2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6980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322F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BF6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AFD2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0883B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29E7FE1" w14:textId="4845E0D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CDC3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A6473B" w:rsidRPr="00A6473B" w14:paraId="34ED9B29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693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E1DC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51B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4138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FC7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BDDB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EEBC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7A67A71" w14:textId="4A07024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438A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A6473B" w:rsidRPr="00A6473B" w14:paraId="2A698B76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348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B226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663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5C2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BD3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2B7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3BB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6692BB6" w14:textId="2DD9166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9BB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4954C370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F3A0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1F1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7604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D3C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AF59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LA STRADA ARMONIA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BF8A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STR.ARMONIEI, Nr. 11A, LOC.BOTOSANI, Telefon:0744920820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F868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15BEAF88" w14:textId="5428D490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0A2D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5C2E5C29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80A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6156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EE7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D68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CE7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AB3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57AC1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1F3F362" w14:textId="7A88F0A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DC5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4B558303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673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E660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B5B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579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014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388B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5E5D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9B177E1" w14:textId="05C32598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0B5A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18DD8E92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DE89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8FC7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709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210B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734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58F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C229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52DEF92" w14:textId="6DCFA76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C86D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4476406A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2DD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155F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515303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95B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ADMINISTRATOR IMOBILE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DF91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A24B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EC11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STR.ZORILOR, Nr. 19, LOC.MUNICIPIUL BOTOSANI, Telefon:0740955911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F9A1C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40275EE" w14:textId="6563765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31EE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6AB64A4C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05F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A37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55C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CB4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D19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MYAGA FOOD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636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57, Ap. 5, LOC.MUNICIPIUL BOTOSANI, Telefon:0752096555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70C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6BA10DC" w14:textId="5887E7F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58D9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21/10/2025</w:t>
            </w:r>
          </w:p>
        </w:tc>
      </w:tr>
      <w:tr w:rsidR="00A6473B" w:rsidRPr="00A6473B" w14:paraId="6FCF1BF6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417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55B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EF8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ECE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321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F2DF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6E2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C745099" w14:textId="2D829860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E9E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1B8A3D66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97B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A12B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B7D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DBD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8C96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ASLAN CRISTINA ÎNTREPRINDERE INDIVIDUALĂ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6FB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5, A, Ap. 4, LOC.BOTOSANI, Telefon:0747942129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BE52D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862F1D8" w14:textId="0BB96D8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49DE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22/11/2025</w:t>
            </w:r>
          </w:p>
        </w:tc>
      </w:tr>
      <w:tr w:rsidR="00A6473B" w:rsidRPr="00A6473B" w14:paraId="3C295402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86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037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A91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12A5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ABB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2705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Nr. FN, SAT Ş, LOC.SENDRICENI, Telefon:0751798751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B30A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34FC5973" w14:textId="5483E954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722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49151D43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AFE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652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524301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5E3F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VÂNZATOR LA DOMICILIUL CLIENTULUI PE BAZA DE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716D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A14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E79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0108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7D7CB5F" w14:textId="53A566A8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DFD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3B118AAA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6B3B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92B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7AD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5284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F38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66F1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954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43F9DAB" w14:textId="7F66C82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06F7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6788610B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727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85A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779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9E72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69F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F9F7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D263B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4E59DE7" w14:textId="07DEB046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828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A6473B" w:rsidRPr="00A6473B" w14:paraId="4035DB76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CC9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7D44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6ABF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E66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1EC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83B5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0945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8BA49C9" w14:textId="4A504CC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662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A6473B" w:rsidRPr="00A6473B" w14:paraId="7284C013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1528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90D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1BAB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4733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5E1E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F0C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53F4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D28E3AB" w14:textId="1AD65E88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02F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6BBCBF6B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81A6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FBB1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FA0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159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386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3BC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109D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6F621C1" w14:textId="578A5A24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D3B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296AE49D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49D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41D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268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0D71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57F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351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F20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2158554" w14:textId="2FD46DF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B66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5BB00B0B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84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5CC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AF31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A1E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439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801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1B5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1F91852" w14:textId="2AD1BB9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6E87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38F1A6EC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969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E06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B403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360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A56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627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F4A0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D13C1B" w14:textId="2A22EA9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BF9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215E6511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85E0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5A98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9BD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5F04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DE2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B9DB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3B0D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E6E8438" w14:textId="4C16A7F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332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5CAF6C15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075B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012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C1FD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F544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E0D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B944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4D91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543A76D" w14:textId="0DE126A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AFFA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28EBE4A0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528C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946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3C6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6A36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7415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1A24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7CD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AFB8689" w14:textId="16583972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229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46A7CCBB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A0B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ACF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712405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A97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IZOLATOR TERMIC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CF7A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9F7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GABS INTER SOLUTIONS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5CF0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STR.DROCHIA, Nr. 41, LOC.DOROHOI, Telefon:0740953222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EE6C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C7407A0" w14:textId="14E22750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554E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51931C52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0A76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C134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712407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7BE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ASAMBLATOR-MONTATOR PROFILE ALUMINIU </w:t>
            </w: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SI GEAM TERMOPAN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D3E3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869A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STEFMANN BAUER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AACF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 Nr. 58, LOC.BOTOSANI, Telefon:0757421972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0AAD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21A9CDA" w14:textId="15696E38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0539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19/10/2025</w:t>
            </w:r>
          </w:p>
        </w:tc>
      </w:tr>
      <w:tr w:rsidR="00A6473B" w:rsidRPr="00A6473B" w14:paraId="143FE5AA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618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4A64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CB2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0723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296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33F9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A1159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A3A6DEC" w14:textId="4AC44864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E52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5F2335DE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56F6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7220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B6A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C6EF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30C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38D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1BFA5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C27047D" w14:textId="6E18682F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429C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48C3C674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748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1CBB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20A4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CA0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FF57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7A3F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A5B2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5CA82F1" w14:textId="7601FE6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183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0452A6CB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2D2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D0E6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F315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4E0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EE71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5207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3423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37A983F" w14:textId="67D728C0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F72C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140228FA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683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5E0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AD0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1C80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2756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BC3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F49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D388FD5" w14:textId="634F0F9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BB2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547D76D7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AA8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AC7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75B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226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6A31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C2CE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0A0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3D3A1E9" w14:textId="6AB3318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5B7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20871FDB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0B4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F196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722308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960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REGLOR-MONTATOR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2353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00CD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851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C76DD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573E6A0" w14:textId="060E277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5A2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A6473B" w:rsidRPr="00A6473B" w14:paraId="4432A561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CE2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B885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2BF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DC6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5394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2FA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67C5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3556DCA" w14:textId="4138E170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1C0E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A6473B" w:rsidRPr="00A6473B" w14:paraId="24FE9A22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41F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B43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C3B0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AEE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67B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3C3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B8D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ADBB8B0" w14:textId="6EF2C17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318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114098F4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CEC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E27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7979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05E9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C1A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3F5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077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61FD521" w14:textId="7AC1079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03BB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04391983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939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141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9E4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A079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517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6C9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A84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611B619" w14:textId="0F938BA3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39D5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A6473B" w:rsidRPr="00A6473B" w14:paraId="3A62AC56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5B88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838E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D227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CE9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87F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EEE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2376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69A95F2" w14:textId="7E80928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14B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A6473B" w:rsidRPr="00A6473B" w14:paraId="538C147F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42D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25B7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CA52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87B5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1B9D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CARBREAKERS DISMANTLERS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334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STR.BROSCĂUŢI, Nr. 260, SAT B, LOC.BROSCAUTI, Telefon:0765203087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2D4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 + cunostinte lb. engleza, </w:t>
            </w:r>
          </w:p>
          <w:p w14:paraId="70963F60" w14:textId="5925AC1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272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24/09/2025</w:t>
            </w:r>
          </w:p>
        </w:tc>
      </w:tr>
      <w:tr w:rsidR="00A6473B" w:rsidRPr="00A6473B" w14:paraId="7A200673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417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AA0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6BE0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43E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AA63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A01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Telefon:0748037730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7A4A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FD65658" w14:textId="0CFDA96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57B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A6473B" w:rsidRPr="00A6473B" w14:paraId="566107DB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7239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EC5B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71C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145B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BAC6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1FD7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C25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1B525BB" w14:textId="0F53D61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5419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A6473B" w:rsidRPr="00A6473B" w14:paraId="5745C9CD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2E8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E64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227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6164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26C3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C84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2F61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E2567FD" w14:textId="0EB273F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30D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19E5B6AB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690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BEB0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47C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28E3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7D3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D96E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Pietonalul transilvaniei, Nr. 2, LOC.BOTOSANI, Telefon:0726291827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3A0A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3C29DB7" w14:textId="678190F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95D1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A6473B" w:rsidRPr="00A6473B" w14:paraId="2377A29A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7A2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7D8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2DA8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B2B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283A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46F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76B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33A01CC" w14:textId="5057451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3B73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330DF920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B29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C04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DBFA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812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335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CONDOR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8F9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LOC.ORASENI-DEAL, Telefon:0745259528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B77D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7CD36F29" w14:textId="714A6DD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6EA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23/09/2025</w:t>
            </w:r>
          </w:p>
        </w:tc>
      </w:tr>
      <w:tr w:rsidR="00A6473B" w:rsidRPr="00A6473B" w14:paraId="1B9F1D2A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0F2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0C6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B9D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694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C23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6422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4B75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6D5606F" w14:textId="363426A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162F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278AF904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8FE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71E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79D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3E4C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A4A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712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C6E4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FCB16B7" w14:textId="0C3D082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363D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19D33135" w14:textId="77777777" w:rsidTr="00A6473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DF3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3869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E41F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6748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555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456A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EB6F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A7C3EEC" w14:textId="60D0E2E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B4C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01/10/2025</w:t>
            </w:r>
          </w:p>
        </w:tc>
      </w:tr>
      <w:tr w:rsidR="00A6473B" w:rsidRPr="00A6473B" w14:paraId="46A9E76A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871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1FB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CA8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AFUMATOR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ED60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6298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CONDOR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0F7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LOC.ORASENI-DEAL, Telefon:0745259528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EC65C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0061FF88" w14:textId="0BDD771A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4B9D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23/09/2025</w:t>
            </w:r>
          </w:p>
        </w:tc>
      </w:tr>
      <w:tr w:rsidR="00A6473B" w:rsidRPr="00A6473B" w14:paraId="59D1632A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96DC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6F7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FA6F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4DB8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5BD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C94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22196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5D88CE5" w14:textId="7256972A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20C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4EF8CC1C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246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CE6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FB5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169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CB01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CONDOR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56E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LOC.ORASENI-DEAL, Telefon:0745259528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BA7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6A922792" w14:textId="29FF771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00B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23/09/2025</w:t>
            </w:r>
          </w:p>
        </w:tc>
      </w:tr>
      <w:tr w:rsidR="00A6473B" w:rsidRPr="00A6473B" w14:paraId="4F409F52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3C6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A99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EB07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92D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E028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34A5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78A59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3378A8D" w14:textId="4065826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B1DB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3DEE277B" w14:textId="77777777" w:rsidTr="00A6473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E77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1EB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0B2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D6D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0A1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AE43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F3CE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EC27709" w14:textId="00933A46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D78C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A6473B" w:rsidRPr="00A6473B" w14:paraId="68BEE7A6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95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BEF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FEE1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516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4F2B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653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C514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39CA10" w14:textId="4E409A4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A9A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7572AA18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C609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355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E1E0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1C63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C1C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106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E6B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3219409" w14:textId="1976F61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8F09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5E298C82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417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F8D7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2693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B472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5C41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16CA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4FC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502B7AF" w14:textId="405FA95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8D1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381E9083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2E1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300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14B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FB09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5619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3E965" w14:textId="77777777" w:rsidR="00FE767F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STR.Muşatini, Nr. 36, </w:t>
            </w:r>
          </w:p>
          <w:p w14:paraId="41BE09E4" w14:textId="5179C47E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Ap. 1, LOC.HLIPICENI, Telefon:0754921174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C21AB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28E4B77" w14:textId="0E31C26A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1F3B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A6473B" w:rsidRPr="00A6473B" w14:paraId="0F34F10D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C8C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712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021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2DA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033A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ACBF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C3E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1D06A79" w14:textId="54A469B2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7B5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78B5115D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47A7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B9E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532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B7AE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95D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E2C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4A84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48E89F8" w14:textId="07A45B6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9FD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7AC86EA8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177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313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55C7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9AF6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BD33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2F76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: 0754921174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A7C4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8A98E51" w14:textId="3B017F39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5B54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A6473B" w:rsidRPr="00A6473B" w14:paraId="530A8398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2B9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8781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2B6A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72C3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2A1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C9FF" w14:textId="77777777" w:rsidR="00FE767F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375110A5" w14:textId="15441DFA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D4A3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BF864AE" w14:textId="4CFFAAE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3FC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0FCBECE1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30F0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D556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2580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848C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EFA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DE9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1AA4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E240371" w14:textId="3B2442E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EAA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6256EC70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3B26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D84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F8F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4D9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63BC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F2C1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F6DC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F2C1593" w14:textId="12930DA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755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41ADC336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705C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853E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E1D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1C7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B05B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74F26" w14:textId="77777777" w:rsidR="00FE767F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1F37CFB8" w14:textId="7FF9C569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7DCD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B289831" w14:textId="69A22D6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35B2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015A30EC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DBE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9F4A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2B6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C0E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CBB7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15B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A056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4AD5596" w14:textId="06A7D4BA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9220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A6473B" w:rsidRPr="00A6473B" w14:paraId="746DBDE6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75D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D9F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0A6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FEE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58D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2C17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64BE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433FDDE" w14:textId="4D4BE8FF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F041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60248FCB" w14:textId="77777777" w:rsidTr="00A6473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19F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EFE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6DB2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ED1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14C5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ABC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992F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35F9795" w14:textId="620A27B8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7020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A6473B" w:rsidRPr="00A6473B" w14:paraId="4E8C651A" w14:textId="77777777" w:rsidTr="00A6473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7C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059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02BE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F42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03F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F02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B1E1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264E483" w14:textId="0ADB63AA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3A4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6449BD87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7B12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15F9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815401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2B9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OPERATOR GAZATOR TEXTILE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151F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523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8C78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A60F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66B145C" w14:textId="7D0E2E12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B52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A6473B" w:rsidRPr="00A6473B" w14:paraId="38EBE55D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DE9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804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23F9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497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3505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3D8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EEB4B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0DC0E2F" w14:textId="3D362038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F13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7A1E7905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F4B4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880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C72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60B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D52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4D58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15A4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10035AB" w14:textId="00158C1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BF9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1D7A7732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B3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17F0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3F45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30B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36DF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BR AGRITECH INNOVATIONS COOPERATIVA AGRICOLA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766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NATIOANAL, Nr. 70, B, Ap. 4, LOC.BOTOSANI, Telefon:0747071030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FE34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1C3AAE1" w14:textId="6C241E00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375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4388BB61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7F4B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F610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AEC7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5D2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5E15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5CB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8DF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26E9A218" w14:textId="50DF0F9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C279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22/10/2025</w:t>
            </w:r>
          </w:p>
        </w:tc>
      </w:tr>
      <w:tr w:rsidR="00A6473B" w:rsidRPr="00A6473B" w14:paraId="4D587C60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5020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3DE4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016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50B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0946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4E3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D5BC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5A5C4B0" w14:textId="316122B6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933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517DBFCD" w14:textId="77777777" w:rsidTr="00A6473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5A6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0C7A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5DC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48F0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FD82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86D8" w14:textId="77777777" w:rsidR="00FE767F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</w:t>
            </w:r>
          </w:p>
          <w:p w14:paraId="4E355858" w14:textId="4D56DAE6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1, MUN.,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57D60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8AF691" w14:textId="423611C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2074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23/09/2025</w:t>
            </w:r>
          </w:p>
        </w:tc>
      </w:tr>
      <w:tr w:rsidR="00A6473B" w:rsidRPr="00A6473B" w14:paraId="7FF8C791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FE3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E05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771A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CE4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6E1E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MECON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6E61D" w14:textId="77777777" w:rsidR="00FE767F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4985E9EF" w14:textId="40E6ED35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44D, LOC.BOTOSANI, Telefon:0231/519874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9D2E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16C4F84" w14:textId="7DB7A38A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33EB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25/09/2025</w:t>
            </w:r>
          </w:p>
        </w:tc>
      </w:tr>
      <w:tr w:rsidR="00A6473B" w:rsidRPr="00A6473B" w14:paraId="65A98C35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F98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0FE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7C75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6435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172E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STATISTIC VISION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2317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STR.ALBA, Nr. 196, LOC.ALBA, Telefon:0759783938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1178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23D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1943345B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ACA3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CBD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12A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66E2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C827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073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D3A2B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9BEB54D" w14:textId="58ECC5CD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DFDE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697861F6" w14:textId="77777777" w:rsidTr="00A6473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56E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FDA6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B6C0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B252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106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CF6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MUN. , Ap. F.N., LOC.MUNICIPIUL BOTOSANI, Telefon:0745301010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7F58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0298A29" w14:textId="0F5D3E4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6438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4EF0C1B4" w14:textId="77777777" w:rsidTr="00A6473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F9C0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1D5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7076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97B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0222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B70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EA8E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72CCD0F" w14:textId="2AC0FA02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3646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5656BDDD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E5E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2AF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7A54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C8C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12F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9E8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56A2A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C1CEFB2" w14:textId="708A1C8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4582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A6473B" w:rsidRPr="00A6473B" w14:paraId="080A056C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9E20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51F7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235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D91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8130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2B5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D01E5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3BCBE58" w14:textId="1C76C8AB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EFFD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44AE1B3B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AEC5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3675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FB7F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240C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BB9E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LUMINIȚA PAINT AUTO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8BCA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STR.VLĂDENI, Nr. 100, A1, Ap. 3, LOC.VLADENI, Telefon:0741039935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7CBD2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F6AEAD4" w14:textId="6C3E6363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F806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A6473B" w:rsidRPr="00A6473B" w14:paraId="6D1A9A00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6D2A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3D01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77B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8942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9AAC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878AB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1D079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54A07B3" w14:textId="7ED2FEB1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0DC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0AEE365E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D9A1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B10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C4F6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03DF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7565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7D3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4771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9CAFF92" w14:textId="32279BAF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490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6473B" w:rsidRPr="00A6473B" w14:paraId="5F9B1798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61ED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C0A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99F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320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F2C1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ADEC" w14:textId="77777777" w:rsidR="00FE767F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STR.I. C. Bratianu, </w:t>
            </w:r>
          </w:p>
          <w:p w14:paraId="7F5A27A4" w14:textId="3EE6763C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127, LOC.BOTOSANI, Telefon:0770760026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2B7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0AFC9DF" w14:textId="049D7CB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3D44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6473B" w:rsidRPr="00A6473B" w14:paraId="5EDF5D20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FD68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A5AC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9F9A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839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2247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D7119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A7067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488A8B2" w14:textId="7BDB2EAC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7B9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5696E367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70B6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D90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68C0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C201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9BEC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HERȚANU GEORGE VLĂDUȚ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3747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STR.DIMITRIE BRÂNDZĂ, Nr. 8, LOC.ORAS DARABANI, Telefon:0755815258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6CDD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446E660" w14:textId="19D6D2E5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0A3B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15/11/2025</w:t>
            </w:r>
          </w:p>
        </w:tc>
      </w:tr>
      <w:tr w:rsidR="00A6473B" w:rsidRPr="00A6473B" w14:paraId="68A0A59B" w14:textId="77777777" w:rsidTr="00A6473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BA8F" w14:textId="77777777" w:rsidR="00A6473B" w:rsidRPr="00A6473B" w:rsidRDefault="00A6473B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FF7A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0CB2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E7D3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B65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D2D9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4213" w14:textId="77777777" w:rsidR="00FE767F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1EC11B1" w14:textId="0B0E33AE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807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6473B" w:rsidRPr="00A6473B" w14:paraId="73762D19" w14:textId="77777777" w:rsidTr="00A6473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0AB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0AE8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419E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345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70E2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B801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C82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F03D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A6473B" w:rsidRPr="00A6473B" w14:paraId="0A3AF8B6" w14:textId="77777777" w:rsidTr="00A6473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D093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B455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1EE9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980D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088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3322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5E37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4D0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6473B" w:rsidRPr="00A6473B" w14:paraId="614BD67F" w14:textId="77777777" w:rsidTr="00A6473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4189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19DE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0D0D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766E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281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A552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0AE4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86F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6473B" w:rsidRPr="00A6473B" w14:paraId="4C3CE660" w14:textId="77777777" w:rsidTr="00A6473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0B06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8F2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5039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47E4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5F03" w14:textId="77777777" w:rsid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329E4EE" w14:textId="77777777" w:rsidR="00FE767F" w:rsidRDefault="00FE767F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6AE6E7" w14:textId="77777777" w:rsidR="00FE767F" w:rsidRDefault="00FE767F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97CBD9C" w14:textId="77777777" w:rsidR="00FE767F" w:rsidRPr="00A6473B" w:rsidRDefault="00FE767F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E3F6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297D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611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6473B" w:rsidRPr="00A6473B" w14:paraId="45F59FEE" w14:textId="77777777" w:rsidTr="00A6473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ECDD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5AB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30F7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51C4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A47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6862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5ACF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7D8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6473B" w:rsidRPr="00A6473B" w14:paraId="61102A36" w14:textId="77777777" w:rsidTr="00A6473B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442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6C14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01EC" w14:textId="77777777" w:rsidR="00A6473B" w:rsidRPr="00A6473B" w:rsidRDefault="00A6473B" w:rsidP="00FE7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22.09.2025 - UCENICI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9F9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A6473B" w:rsidRPr="00A6473B" w14:paraId="61311976" w14:textId="77777777" w:rsidTr="00A6473B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48F6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DC10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0B5C" w14:textId="77777777" w:rsidR="00A6473B" w:rsidRPr="00A6473B" w:rsidRDefault="00A6473B" w:rsidP="00FE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E8F14" w14:textId="77777777" w:rsidR="00A6473B" w:rsidRPr="00A6473B" w:rsidRDefault="00A6473B" w:rsidP="00FE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D71F" w14:textId="77777777" w:rsidR="00A6473B" w:rsidRPr="00A6473B" w:rsidRDefault="00A6473B" w:rsidP="00FE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869F" w14:textId="77777777" w:rsidR="00A6473B" w:rsidRPr="00A6473B" w:rsidRDefault="00A6473B" w:rsidP="00FE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4ABD" w14:textId="77777777" w:rsidR="00A6473B" w:rsidRPr="00A6473B" w:rsidRDefault="00A6473B" w:rsidP="00FE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31B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A6473B" w:rsidRPr="00A6473B" w14:paraId="56FAF2B3" w14:textId="77777777" w:rsidTr="00A6473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B7D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2D4B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5CD4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00EE7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7E4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17EB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74D4" w14:textId="77777777" w:rsidR="00A6473B" w:rsidRPr="00A6473B" w:rsidRDefault="00A6473B" w:rsidP="00A64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B66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A6473B" w:rsidRPr="00A6473B" w14:paraId="526D23DB" w14:textId="77777777" w:rsidTr="00BE19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3D8FF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8C9203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6E5D96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AD18B19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3D219A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E2EA76F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EDA14A8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F5747DF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A6473B" w:rsidRPr="00A6473B" w14:paraId="3E2B646F" w14:textId="77777777" w:rsidTr="00A6473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D7D" w14:textId="32068343" w:rsidR="00A6473B" w:rsidRPr="00A6473B" w:rsidRDefault="00FE767F" w:rsidP="00A647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62196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54C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UCENIC-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Frizer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coafor-manichiurist</w:t>
            </w:r>
            <w:proofErr w:type="spellEnd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- </w:t>
            </w:r>
            <w:proofErr w:type="spellStart"/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pedichiurist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359B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3094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LUMINIȚA PAINT AUTO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A397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STR.VLĂDENI, Nr. 100, A1, Ap. 3, LOC.VLADENI, Telefon:0741039935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9B37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INCOMPLETĂ, 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7223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A6473B" w:rsidRPr="00A6473B" w14:paraId="229AB6CA" w14:textId="77777777" w:rsidTr="00A6473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C740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9C52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C6DD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D44A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0A13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6A05" w14:textId="77777777" w:rsidR="00A6473B" w:rsidRPr="00A6473B" w:rsidRDefault="00A6473B" w:rsidP="00A64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2A0C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B4E0" w14:textId="77777777" w:rsidR="00A6473B" w:rsidRPr="00A6473B" w:rsidRDefault="00A6473B" w:rsidP="00A6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6473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2D8EF9BE" w14:textId="77777777" w:rsidR="00BE1953" w:rsidRDefault="00BE1953" w:rsidP="00BE1953">
      <w:r w:rsidRPr="0083241C">
        <w:tab/>
      </w:r>
      <w:r w:rsidRPr="0083241C">
        <w:tab/>
      </w:r>
      <w:r w:rsidRPr="0083241C">
        <w:tab/>
      </w:r>
      <w:r w:rsidRPr="0083241C">
        <w:tab/>
      </w:r>
    </w:p>
    <w:p w14:paraId="334E33A9" w14:textId="77777777" w:rsidR="00BE1953" w:rsidRDefault="00BE1953" w:rsidP="00BE1953"/>
    <w:p w14:paraId="30D7F430" w14:textId="190E31CE" w:rsidR="00BE1953" w:rsidRDefault="00BE1953" w:rsidP="00BE1953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B1F7B07" wp14:editId="1FDE8D1F">
            <wp:simplePos x="0" y="0"/>
            <wp:positionH relativeFrom="column">
              <wp:posOffset>3579495</wp:posOffset>
            </wp:positionH>
            <wp:positionV relativeFrom="paragraph">
              <wp:posOffset>321310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8C81C" w14:textId="406FB8B8" w:rsidR="00BE1953" w:rsidRPr="00BE1953" w:rsidRDefault="00BE1953" w:rsidP="00BE1953">
      <w:pPr>
        <w:ind w:left="5760" w:firstLine="720"/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</w:t>
      </w:r>
      <w:r w:rsidRPr="00BE1953">
        <w:rPr>
          <w:color w:val="FF0000"/>
          <w:sz w:val="28"/>
          <w:szCs w:val="28"/>
        </w:rPr>
        <w:t>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7AE8F13C" w14:textId="0FE3AB56" w:rsidR="00A6473B" w:rsidRPr="00A6473B" w:rsidRDefault="00A6473B" w:rsidP="00A6473B">
      <w:pPr>
        <w:ind w:hanging="142"/>
      </w:pPr>
    </w:p>
    <w:sectPr w:rsidR="00A6473B" w:rsidRPr="00A6473B" w:rsidSect="00A6473B">
      <w:headerReference w:type="default" r:id="rId7"/>
      <w:pgSz w:w="15840" w:h="12240" w:orient="landscape"/>
      <w:pgMar w:top="1440" w:right="95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50F9" w14:textId="77777777" w:rsidR="00C451F1" w:rsidRDefault="00C451F1" w:rsidP="00A6473B">
      <w:pPr>
        <w:spacing w:after="0" w:line="240" w:lineRule="auto"/>
      </w:pPr>
      <w:r>
        <w:separator/>
      </w:r>
    </w:p>
  </w:endnote>
  <w:endnote w:type="continuationSeparator" w:id="0">
    <w:p w14:paraId="50E81997" w14:textId="77777777" w:rsidR="00C451F1" w:rsidRDefault="00C451F1" w:rsidP="00A6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430C" w14:textId="77777777" w:rsidR="00C451F1" w:rsidRDefault="00C451F1" w:rsidP="00A6473B">
      <w:pPr>
        <w:spacing w:after="0" w:line="240" w:lineRule="auto"/>
      </w:pPr>
      <w:r>
        <w:separator/>
      </w:r>
    </w:p>
  </w:footnote>
  <w:footnote w:type="continuationSeparator" w:id="0">
    <w:p w14:paraId="7F4B6DBD" w14:textId="77777777" w:rsidR="00C451F1" w:rsidRDefault="00C451F1" w:rsidP="00A6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39"/>
      <w:gridCol w:w="2034"/>
    </w:tblGrid>
    <w:tr w:rsidR="00A6473B" w14:paraId="5FFC9CEA" w14:textId="77777777" w:rsidTr="00A6473B">
      <w:tc>
        <w:tcPr>
          <w:tcW w:w="8739" w:type="dxa"/>
        </w:tcPr>
        <w:p w14:paraId="3866337B" w14:textId="77777777" w:rsidR="00A6473B" w:rsidRPr="00B44471" w:rsidRDefault="00A6473B" w:rsidP="00A6473B">
          <w:pPr>
            <w:pStyle w:val="MediumGrid21"/>
            <w:ind w:firstLine="848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91CAB26" wp14:editId="5BDED175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4" w:type="dxa"/>
          <w:vAlign w:val="center"/>
        </w:tcPr>
        <w:p w14:paraId="43D1BAEB" w14:textId="4CD5F9E5" w:rsidR="00A6473B" w:rsidRDefault="00A6473B" w:rsidP="00A6473B">
          <w:pPr>
            <w:pStyle w:val="MediumGrid21"/>
            <w:jc w:val="right"/>
          </w:pPr>
        </w:p>
      </w:tc>
    </w:tr>
  </w:tbl>
  <w:p w14:paraId="51BD8E54" w14:textId="47E0A1E7" w:rsidR="00A6473B" w:rsidRDefault="00A647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164AB3" wp14:editId="27D14B77">
          <wp:simplePos x="0" y="0"/>
          <wp:positionH relativeFrom="column">
            <wp:posOffset>7643564</wp:posOffset>
          </wp:positionH>
          <wp:positionV relativeFrom="paragraph">
            <wp:posOffset>-692785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3B"/>
    <w:rsid w:val="008708D5"/>
    <w:rsid w:val="0087229C"/>
    <w:rsid w:val="00A6473B"/>
    <w:rsid w:val="00BE1953"/>
    <w:rsid w:val="00C451F1"/>
    <w:rsid w:val="00F51549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6013"/>
  <w15:chartTrackingRefBased/>
  <w15:docId w15:val="{9265A16D-E0B4-49D5-AD0C-46F2A2A3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7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7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7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6473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73B"/>
    <w:rPr>
      <w:color w:val="954F72"/>
      <w:u w:val="single"/>
    </w:rPr>
  </w:style>
  <w:style w:type="paragraph" w:customStyle="1" w:styleId="msonormal0">
    <w:name w:val="msonormal"/>
    <w:basedOn w:val="Normal"/>
    <w:rsid w:val="00A6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A647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A6473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A6473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A647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A6473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A6473B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A647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A6473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A647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A64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73B"/>
  </w:style>
  <w:style w:type="paragraph" w:styleId="Footer">
    <w:name w:val="footer"/>
    <w:basedOn w:val="Normal"/>
    <w:link w:val="FooterChar"/>
    <w:uiPriority w:val="99"/>
    <w:unhideWhenUsed/>
    <w:rsid w:val="00A6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73B"/>
  </w:style>
  <w:style w:type="paragraph" w:customStyle="1" w:styleId="MediumGrid21">
    <w:name w:val="Medium Grid 21"/>
    <w:uiPriority w:val="1"/>
    <w:qFormat/>
    <w:rsid w:val="00A6473B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6</cp:revision>
  <dcterms:created xsi:type="dcterms:W3CDTF">2025-09-22T07:29:00Z</dcterms:created>
  <dcterms:modified xsi:type="dcterms:W3CDTF">2025-09-22T07:50:00Z</dcterms:modified>
</cp:coreProperties>
</file>