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-2413"/>
        <w:tblW w:w="14470" w:type="dxa"/>
        <w:tblLayout w:type="fixed"/>
        <w:tblLook w:val="04A0" w:firstRow="1" w:lastRow="0" w:firstColumn="1" w:lastColumn="0" w:noHBand="0" w:noVBand="1"/>
      </w:tblPr>
      <w:tblGrid>
        <w:gridCol w:w="709"/>
        <w:gridCol w:w="1034"/>
        <w:gridCol w:w="2510"/>
        <w:gridCol w:w="728"/>
        <w:gridCol w:w="2268"/>
        <w:gridCol w:w="2532"/>
        <w:gridCol w:w="2694"/>
        <w:gridCol w:w="11"/>
        <w:gridCol w:w="1973"/>
        <w:gridCol w:w="11"/>
      </w:tblGrid>
      <w:tr w:rsidR="00556537" w:rsidRPr="0083241C" w14:paraId="52AC5F6A" w14:textId="77777777" w:rsidTr="006F2593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F57E4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B92DB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74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1DAAE8" w14:textId="24779745" w:rsidR="00556537" w:rsidRPr="0083241C" w:rsidRDefault="00556537" w:rsidP="006F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6DD5" w14:textId="77777777" w:rsidR="00556537" w:rsidRPr="0083241C" w:rsidRDefault="00556537" w:rsidP="006F25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556537" w:rsidRPr="0083241C" w14:paraId="505E5DA0" w14:textId="77777777" w:rsidTr="006F2593">
        <w:trPr>
          <w:gridAfter w:val="1"/>
          <w:wAfter w:w="11" w:type="dxa"/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559F2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87D18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3D5F1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6033853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47D5A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99BE30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21FEC6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7A268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556537" w:rsidRPr="0083241C" w14:paraId="385109EA" w14:textId="77777777" w:rsidTr="006F2593">
        <w:trPr>
          <w:gridAfter w:val="1"/>
          <w:wAfter w:w="11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A80E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DEE44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A5DA1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8A6A270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B257F6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E56355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05F6A" w14:textId="77777777" w:rsidR="00556537" w:rsidRPr="0083241C" w:rsidRDefault="00556537" w:rsidP="006F259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92D6F" w14:textId="77777777" w:rsidR="00556537" w:rsidRPr="0083241C" w:rsidRDefault="00556537" w:rsidP="006F2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</w:tbl>
    <w:p w14:paraId="3461343B" w14:textId="77777777" w:rsidR="00F24578" w:rsidRPr="0083241C" w:rsidRDefault="00F24578" w:rsidP="00F24578">
      <w:pPr>
        <w:jc w:val="center"/>
        <w:rPr>
          <w:b/>
          <w:bCs/>
          <w:color w:val="4472C4" w:themeColor="accent1"/>
          <w:lang w:val="ro-RO"/>
        </w:rPr>
      </w:pPr>
    </w:p>
    <w:tbl>
      <w:tblPr>
        <w:tblW w:w="13892" w:type="dxa"/>
        <w:tblLayout w:type="fixed"/>
        <w:tblLook w:val="04A0" w:firstRow="1" w:lastRow="0" w:firstColumn="1" w:lastColumn="0" w:noHBand="0" w:noVBand="1"/>
      </w:tblPr>
      <w:tblGrid>
        <w:gridCol w:w="597"/>
        <w:gridCol w:w="1032"/>
        <w:gridCol w:w="2482"/>
        <w:gridCol w:w="607"/>
        <w:gridCol w:w="1828"/>
        <w:gridCol w:w="2668"/>
        <w:gridCol w:w="2904"/>
        <w:gridCol w:w="6"/>
        <w:gridCol w:w="1768"/>
      </w:tblGrid>
      <w:tr w:rsidR="0083241C" w:rsidRPr="0083241C" w14:paraId="37320EF9" w14:textId="77777777" w:rsidTr="0083241C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90798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5083E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A0AF0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  <w:t>LISTA LOCURILOR DE MUNCĂ VACANTE LA DATA DE 15.09.2025</w:t>
            </w:r>
          </w:p>
        </w:tc>
        <w:tc>
          <w:tcPr>
            <w:tcW w:w="1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27FE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val="it-IT"/>
                <w14:ligatures w14:val="none"/>
              </w:rPr>
            </w:pPr>
          </w:p>
        </w:tc>
      </w:tr>
      <w:tr w:rsidR="0083241C" w:rsidRPr="0083241C" w14:paraId="3FBBEAC4" w14:textId="77777777" w:rsidTr="0083241C">
        <w:trPr>
          <w:trHeight w:val="37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2D9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D59D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CBBE1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D08A65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0E7E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AF4C2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690D" w14:textId="77777777" w:rsidR="0083241C" w:rsidRPr="0083241C" w:rsidRDefault="0083241C" w:rsidP="003A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72C4" w:themeColor="accent1"/>
                <w:kern w:val="0"/>
                <w:sz w:val="28"/>
                <w:szCs w:val="28"/>
                <w:lang w:val="it-IT"/>
                <w14:ligatures w14:val="none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708D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3241C" w:rsidRPr="0083241C" w14:paraId="5BDB4CDC" w14:textId="77777777" w:rsidTr="0083241C">
        <w:trPr>
          <w:trHeight w:val="255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A2AE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E27A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61904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1A9F39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B0F5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814E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66B9" w14:textId="77777777" w:rsidR="0083241C" w:rsidRPr="0083241C" w:rsidRDefault="0083241C" w:rsidP="0083241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BBC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it-IT"/>
                <w14:ligatures w14:val="none"/>
              </w:rPr>
            </w:pPr>
          </w:p>
        </w:tc>
      </w:tr>
      <w:tr w:rsidR="0083241C" w:rsidRPr="0083241C" w14:paraId="3121B352" w14:textId="77777777" w:rsidTr="003A5B34">
        <w:trPr>
          <w:trHeight w:val="51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720864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05CB993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COR</w:t>
            </w:r>
          </w:p>
        </w:tc>
        <w:tc>
          <w:tcPr>
            <w:tcW w:w="2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6EC1F43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COR</w:t>
            </w:r>
          </w:p>
        </w:tc>
        <w:tc>
          <w:tcPr>
            <w:tcW w:w="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21C32AB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LOC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74A79A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DENUMIRE ANGAJATOR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F291CC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ADRESA ANGAJATOR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47430CB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CONDITII OCUPARE</w:t>
            </w:r>
          </w:p>
        </w:tc>
        <w:tc>
          <w:tcPr>
            <w:tcW w:w="1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724A8D7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VALABILITATE OFERTA</w:t>
            </w:r>
          </w:p>
        </w:tc>
      </w:tr>
      <w:tr w:rsidR="0083241C" w:rsidRPr="0083241C" w14:paraId="47D16CE2" w14:textId="77777777" w:rsidTr="0083241C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9275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6B9D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142004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4AF3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SEF BIROU COMERT CU RIDICATA SI CU AMANUNTUL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3CF9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EB2A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POWERLINE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9C89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99, MUN., LOC.BOTOSANI, Telefon:0231/510180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0A9E9" w14:textId="37BB97E3" w:rsidR="0083241C" w:rsidRPr="0083241C" w:rsidRDefault="0083241C" w:rsidP="0083241C">
            <w:pPr>
              <w:spacing w:after="0" w:line="240" w:lineRule="auto"/>
              <w:ind w:left="29" w:hanging="29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STUDII:Universitar - </w:t>
            </w:r>
            <w:r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            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ÎNVĂȚĂMÂNT SUPERIOR (de preferat economice sau IT)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medii/avansate IT&amp;C (hardware &amp; software)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Operare PC: MS Office; SICAP-SEAP;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Permis de conducere cat. B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328D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20/06/2026</w:t>
            </w:r>
          </w:p>
        </w:tc>
      </w:tr>
      <w:tr w:rsidR="0083241C" w:rsidRPr="0083241C" w14:paraId="013E6775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F23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B193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214201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7E9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INGINER CONSTRUCTII CIVILE, INDUSTRIALE SI AGRICOLE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012C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DD3B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0F980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07A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6B4A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51949E0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AABA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766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214401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FB0F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40CD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DF85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CDFB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F85E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217D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5C4C686C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40E1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E2C0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214412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BCCD6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 AUTOVEHICULE RUTIERE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21E59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138D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XANDOR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9E039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MANOLESTI DEAL, Nr. 33, LOC.BOTOSANI, Telefon:0744582446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AB3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25F3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83241C" w:rsidRPr="0083241C" w14:paraId="750C442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D91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B29B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214444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ACFE2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INGINER/SUBINGINER TEHNOLOG PRELUCRARI MECANICE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8E8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C129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1D5C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3834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0B71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83241C" w:rsidRPr="0083241C" w14:paraId="4D7D45B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F1D0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96A6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214514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51CE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 ÎN INDUSTRIA ALIMENTARA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1EDE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0B50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D758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3A24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54D2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662707B1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EC52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EF2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215202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1FFA6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 AUTOMATIST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59EA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43BB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3CD8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5052B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10EF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4ED0C6A6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0D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574B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216502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ACF2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INGINER GEODEZ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9A04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765F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ABG PROJECT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087B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157, A1, Ap. 1, LOC.CONCESTI, Telefon:0742639586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2FAB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89DF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5AD0EC1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B7C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52A1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222101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561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EE6B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54C1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54A9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7F7E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796ACE07" w14:textId="19817920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E0A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48FFA87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BE2C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7858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226312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B078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manager in domeniul sigurantei alimentare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BA9D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3E9B7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8E6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6112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MASTER,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FC6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06F59155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4A1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9C17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226405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0217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KINETOTERAPEUT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8CC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D2A7D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7EAB4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BC6AB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A7E2633" w14:textId="6EF7C775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C571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062A8F46" w14:textId="77777777" w:rsidTr="0083241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0F0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EF66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242203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C73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INSPECTOR DE SPECIALITATE ÎN ADMINISTRATIA PUBLICA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70FA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0338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50B1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878A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8A68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83241C" w:rsidRPr="0083241C" w14:paraId="0B54EAF4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234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24DF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263106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6B6E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CONSILIER/EXPERT/INSPECTOR/REFERENT/ECONOMIST ÎN GESTIUNEA ECONOMICA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3AD8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3C2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SCDCOC POPAUTI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7B8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STR.0, LOC.RACHITI, Telefon:0231/512968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408A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D500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29/09/2025</w:t>
            </w:r>
          </w:p>
        </w:tc>
      </w:tr>
      <w:tr w:rsidR="0083241C" w:rsidRPr="0083241C" w14:paraId="439674DD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393A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E54D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311402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589B3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TEHNICIAN ELECTRONICA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48276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BCB9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ALARM SERVICE DD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E5CC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10, LOC.BOTOSANI, Telefon:0721/539494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C4DE3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A1976E4" w14:textId="02F16F0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2B85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05D34BC0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0FE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53E6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311913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6D5E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ÎN INDUSTRIA CONFECTIILOR SI TRICOTAJELOR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8971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0A4D7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GT COMPANY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99EF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30, LOC.BOTOSANI, Telefon:0231/534833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E3FD76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STUDII:PROFESIONAL- ÎNVĂȚĂMÂNT SPECIAL, </w:t>
            </w:r>
          </w:p>
          <w:p w14:paraId="3A6495C5" w14:textId="3B84ACBF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2675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83241C" w:rsidRPr="0083241C" w14:paraId="085C914E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C1B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CE6A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313203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18C8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OPERATOR CIRCUITE RETEA APA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8EE7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B1E3E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14BD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34, LOC.BOTOSANI, Telefon:0331/711800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6798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0F96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83241C" w:rsidRPr="0083241C" w14:paraId="598D2DB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093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27A4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A893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F6B2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FC03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EE00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E78F1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6E84DCF5" w14:textId="247F8783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D853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5E787A98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3E2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DCC4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3167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1961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6E4E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BDA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FADAEB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19D05E93" w14:textId="4DF292E9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8FC0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83241C" w:rsidRPr="0083241C" w14:paraId="38B0F659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F6F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5D16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325901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EF8F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ASISTENT MEDICAL GENERALIST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1FD7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4862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A950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5EE215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STUDII:Postliceal - ȘCOALĂ POSTLICEALĂ, </w:t>
            </w:r>
          </w:p>
          <w:p w14:paraId="53B3FCBE" w14:textId="4BAD6740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F3DEA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83241C" w:rsidRPr="0083241C" w14:paraId="37750366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773B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4F4D5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331302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5A61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CONTABIL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1AAC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0854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SOYBEAN AND MAYS PROD COOPERATIVĂ AGRICOLĂ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4F1F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STR.Victoriei, Nr. 17, LOC.BROSCAUTI, Telefon:0741966586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6D2F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0D38B8A" w14:textId="111425AF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CFBD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3A9EB40E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39A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1384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332203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7D50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AGENT DE VÂNZARI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3547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C2F8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EASY ASSET MANAGEMENT IFN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8F14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 ION PILLAT, Nr. 2, LOC.BOTOSANI, Telefon:0740050063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8BFF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22D7F26" w14:textId="24C7904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3916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1389BF94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4311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FD60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332401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93290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AGENT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8F05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1A4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ELSACO SOLUTIONS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DF886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STR.Mihai Eminescu, Nr. 85, LOC.CATAMARESTI-DEAL, Telefon:0231/507060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842D9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TEORETIC+ cunostinte lb. engleza, </w:t>
            </w:r>
          </w:p>
          <w:p w14:paraId="6D8103D4" w14:textId="0B6582D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7CCB2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17/09/2025</w:t>
            </w:r>
          </w:p>
        </w:tc>
      </w:tr>
      <w:tr w:rsidR="0083241C" w:rsidRPr="0083241C" w14:paraId="49434CE1" w14:textId="77777777" w:rsidTr="0083241C">
        <w:trPr>
          <w:trHeight w:val="255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5DA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0445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351103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B207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TEHNICIAN ECHIPAMENTE DE CALCUL SI RETELE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358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5296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PRINT SYSTEMS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243A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99, A, LOC.BOTOSANI, Telefon:0745165800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2B86A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STUDII:Universitar - ÎNVĂȚĂMÂNT SUPERIOR (de preferat automatica si calculatoare)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Cunostinte avansate IT&amp;C (hardware &amp; software) - experienta in domeniu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>• Cunoasterea limbii engleze</w:t>
            </w: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br/>
              <w:t xml:space="preserve">• Permis de conducere cat. </w:t>
            </w: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B 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9E56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01/09/2026</w:t>
            </w:r>
          </w:p>
        </w:tc>
      </w:tr>
      <w:tr w:rsidR="0083241C" w:rsidRPr="0083241C" w14:paraId="4F025327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3C1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24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B3FF5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351201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7D8D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PROGRAMATOR AJUTOR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2786D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C461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 CONNECT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CA8AD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STR.DOBOSARI, Nr. 79H, MUN., LOC.BOTOSANI, Telefon:0785265911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D66B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483E59AA" w14:textId="65095E24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2A1B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5A27B006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D410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03BE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281CA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5B4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C0F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PITA IMPEX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D140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STR.PROGRESULUI, Nr. 7D, LOC.BOTOSANI, Telefon:0743134799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935C3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BC64F40" w14:textId="070A59F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B03A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83241C" w:rsidRPr="0083241C" w14:paraId="039B216E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8C34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8404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432111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5BFB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LUCRATOR GESTIONAR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6817C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63B9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SC GRADINA DE VARA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9C09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STR.1 DECEMBRIE, Nr. 283, FB, FS, Ap. FA, LOC.DARABANI, Telefon:0753853580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327068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F2E306D" w14:textId="4F00510E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4C23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28/09/2025</w:t>
            </w:r>
          </w:p>
        </w:tc>
      </w:tr>
      <w:tr w:rsidR="0083241C" w:rsidRPr="0083241C" w14:paraId="1261DF4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38F2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BA0C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334A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6CB8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4A8EA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4E4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9D6E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697A9058" w14:textId="5C0F3C5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073A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202290DC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97A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DCA9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512001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2280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5485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5F2B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ONX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E76D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48, MUN., LOC.BOTOSANI, Telefon:0743490448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660F5D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73297DC" w14:textId="76062FD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8A6C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25/11/2025</w:t>
            </w:r>
          </w:p>
        </w:tc>
      </w:tr>
      <w:tr w:rsidR="0083241C" w:rsidRPr="0083241C" w14:paraId="1062899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11B9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0E32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512002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8816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PIZZAR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8311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502AE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9C65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A7F83D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4789DD54" w14:textId="74684EE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CB96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01/12/2025</w:t>
            </w:r>
          </w:p>
        </w:tc>
      </w:tr>
      <w:tr w:rsidR="0083241C" w:rsidRPr="0083241C" w14:paraId="2F18E28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AE3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39429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C165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B2A52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6D25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LA STRADA ARMONIA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103A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STR.ARMONIEI, Nr. 11A, LOC.BOTOSANI, Telefon:0744920820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359BF1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13A66E59" w14:textId="26EB33F9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FAC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19CD4E21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82C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1D4E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513102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27BD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OSPATAR (CHELNER)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6991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CC07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10B7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1FAB6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2A00E94F" w14:textId="2BAC4724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34DD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83241C" w:rsidRPr="0083241C" w14:paraId="48D10F32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AFD7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32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B803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35B8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AB532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2352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SLUM BAR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E945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STR.RAZBOIENI, Nr. 3B, LOC.MUNICIPIUL BOTOSANI, Telefon:0752556997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D2EF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F620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225596A9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CAC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0176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513201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F6FF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BARMAN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80A0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A4EB6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TAKE AWAY RESTAURANTS &amp; DELIVERY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7D83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STR.Unirii, Nr. 8, LOC.BOTOSANI, Telefon:0740198058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DD95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685E6AE1" w14:textId="176BC84D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371CB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20/09/2025</w:t>
            </w:r>
          </w:p>
        </w:tc>
      </w:tr>
      <w:tr w:rsidR="0083241C" w:rsidRPr="0083241C" w14:paraId="0628394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6B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6763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522101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2798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VÂNZATOR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DA79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3C48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TINERVIS GROUP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7DD2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72, LOC.BOTOSANI, Telefon:0752593687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812CA5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08EC77D7" w14:textId="39146C0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E35F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533698F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A48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F67DF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AA1E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0FCF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593D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ASLAN CRISTINA ÎNTREPRINDERE INDIVIDUALĂ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50EC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VICTORIEI, Nr. 5, A, Ap. 4, LOC.BOTOSANI, Telefon:0747942129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790D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</w:t>
            </w:r>
          </w:p>
          <w:p w14:paraId="7A7484D6" w14:textId="799AA98D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90DE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22/11/2025</w:t>
            </w:r>
          </w:p>
        </w:tc>
      </w:tr>
      <w:tr w:rsidR="0083241C" w:rsidRPr="0083241C" w14:paraId="25BB3F95" w14:textId="77777777" w:rsidTr="0083241C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69A29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508B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4C04A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B995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77A0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CARREFOUR ROMANIA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B2028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B-dul Mihai Eminescu nr.6; Tel: 0374 147 908    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FD000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25183C5B" w14:textId="492C637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028D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16/09/2025</w:t>
            </w:r>
          </w:p>
        </w:tc>
      </w:tr>
      <w:tr w:rsidR="0083241C" w:rsidRPr="0083241C" w14:paraId="0590EA93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068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F3DB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522303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78C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LUCRATOR COMERCIAL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6C44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D400E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COLOSEUM BBC74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2769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STR.ŞENDRICENI, Nr. FN, SAT Ş, LOC.SENDRICENI, Telefon:0751798751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7962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75FCDAFE" w14:textId="790B63B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A357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242966D4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B790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5CA1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524301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C6A67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VÂNZATOR LA DOMICILIUL CLIENTULUI PE BAZA DE COMANDA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C033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6C7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2B58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D9942C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1FAC5C6" w14:textId="24C976A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20C9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20BDEF9D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A9D91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5BB99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532103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C922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INFIRMIER/INFIRMIERA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AECA8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BEB3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ASOCIATIA SES BIOCLEANING NORD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B7ED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STR.CAL. NAŢIONALĂ, Nr. 243, LOC.BOTOSANI, Telefon:0741232493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766B9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495DBA20" w14:textId="39163BF8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A2F8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2F9BF8C7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1BE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1136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34AB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06FE1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4E927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56D9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3D15A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7DBE7D9" w14:textId="27FC8194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A272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17/10/2025</w:t>
            </w:r>
          </w:p>
        </w:tc>
      </w:tr>
      <w:tr w:rsidR="0083241C" w:rsidRPr="0083241C" w14:paraId="0888E872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B15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D69E7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532104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AD30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ÎNGRIJITOARE LA UNITATI DE OCROTIRE SOCIALA SI SANITARA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DFD6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F2D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SPITALUL MUNICIPAL DOROHOI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9E6F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STR.BLD. VICTORIEI, Nr. 75, MUN., LOC.DOROHOI, Telefon:231613240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E2BAC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07E68DF" w14:textId="36832138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A165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09/11/2025</w:t>
            </w:r>
          </w:p>
        </w:tc>
      </w:tr>
      <w:tr w:rsidR="0083241C" w:rsidRPr="0083241C" w14:paraId="578A0E7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1E3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76757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5C46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ZIDAR PIETRAR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742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D94A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D4D2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65DE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E889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31859907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B06A9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B6A2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711205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C3E4B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ZIDAR ROSAR-TENCUITOR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ACB3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33C1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6591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41869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CF57DEF" w14:textId="51FE4684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D0FD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79A10EAE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66E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5739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FDAB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78D0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A35D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A11D8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781E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ECF3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4B4A310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19F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A73E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711402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CFD7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FIERAR BETONIST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BAC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BC66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24E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463AF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BBD966E" w14:textId="2389418C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0B6E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1208BC69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880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FAF5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66FE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80BBC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1861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2A37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59DD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50EE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1F8D44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C67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B61A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711501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F39F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DULGHER (EXCLUSIV RESTAURATOR)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E6AF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ADAE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CA0D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9FDD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0803388B" w14:textId="349129E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9CD73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5C549AE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D73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55B9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853B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DFE6A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A13CD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89EB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E71D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C2A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469B9D6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E99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8EC8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7679A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FAIANTAR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6566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CCF7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F9DE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6D4D6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1E98D3E6" w14:textId="7301B62D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5EE8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2A5C267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8B9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FA2C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712204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5AF7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PARCHETAR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896D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045B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7F8ED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A35D8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6997B6A1" w14:textId="380FCC3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6273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7AE6A5E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FB2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8D7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712602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CB9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INSTALATOR APA, CANAL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7D5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5DEB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NOVA APASERV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86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B-dul MIHAI EMINESCU, Nr. 34, LOC.BOTOSANI, Telefon:0331/711800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471CE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3B326F5" w14:textId="75906D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A55B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18/09/2025</w:t>
            </w:r>
          </w:p>
        </w:tc>
      </w:tr>
      <w:tr w:rsidR="0083241C" w:rsidRPr="0083241C" w14:paraId="29B9DD6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805C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839D2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712609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0E1F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INSTALATOR INSTALATII TEHNICO-SANITARE SI DE GAZE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9CA2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CFE0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B287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B4A4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E17F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12C3442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EC819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F5C9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712701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F1FA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FRIGORIFERIST (FRIGOTEHNIST)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BF63D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57B2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3724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3A3B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9DB8B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32B1EA5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7A0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C63A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794B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23B2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B32F5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2CDC7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2F80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312B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4DDE12D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1E9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D2F5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713102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139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ZUGRAV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4CC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199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D&amp;D CONSTRUCT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3DFE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STR.1 MAI, Nr. 1A, LOC.BOTOSANI, Telefon:0743794621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8D21C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E610677" w14:textId="4B4EC42D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1FEF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1154D7D8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407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06A27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721203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49B6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SUDOR MANUAL CU ARC ELECTRIC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9CFC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43C7C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54CF2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9BD02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335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7F1312E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2C4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57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432C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721410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2BC7F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LACATUS MECANIC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23A5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35D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C561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F9A2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39B64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5711717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99A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7DB2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722408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3F584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FREZOR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BB32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B57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8E7FB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6FBED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1C5D317" w14:textId="5E3134E4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FE3C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83241C" w:rsidRPr="0083241C" w14:paraId="4814E11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33A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81C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5AA8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AFB9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1C84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9E685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5FC8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53A2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6D5B221C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A03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0E6A0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062E5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B8D8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E04A8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9086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2F5B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A033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1D6009CC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7C0A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B6CD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722413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8A57F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STRUNGAR UNIVERSAL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D172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E72D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847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C80A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06015EDC" w14:textId="0CBB788F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0D03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83241C" w:rsidRPr="0083241C" w14:paraId="09BD8B60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A5D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BBF1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722421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EAAD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STRUNGAR LA STRUNG CARUSEL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8D2A5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9E077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SC UPSS SA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18BE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STR.Str. ETERNITATII, Nr. 2, LOC.BOTOSANI, Telefon:516881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D4524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7B088FD" w14:textId="7862E30C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1F9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03/10/2025</w:t>
            </w:r>
          </w:p>
        </w:tc>
      </w:tr>
      <w:tr w:rsidR="0083241C" w:rsidRPr="0083241C" w14:paraId="6A6EFD5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A45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5558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DFCA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1EE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B4F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REC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C969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NAŢIONALĂ, Nr. 163, LOC.BOTOSANI, Telefon:0748037730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ADD1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00C2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31/07/2026</w:t>
            </w:r>
          </w:p>
        </w:tc>
      </w:tr>
      <w:tr w:rsidR="0083241C" w:rsidRPr="0083241C" w14:paraId="1247C15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B111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C32B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723103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2849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MECANIC AUTO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6C86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35FB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TOTAL AUTOCARP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B440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STR.PRINCIPALA, Nr. FN, LOC.DRAGALINA, Telefon:0744228522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0D668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4CD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83241C" w:rsidRPr="0083241C" w14:paraId="45F8232D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6D1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EB9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731814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3D5D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FILATOR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CF93D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766D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DOROTEX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00CF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1G, LOC.BOTOSANI, Telefon:0743169675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DF33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48412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21/09/2025</w:t>
            </w:r>
          </w:p>
        </w:tc>
      </w:tr>
      <w:tr w:rsidR="0083241C" w:rsidRPr="0083241C" w14:paraId="6E95D689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3D0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66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B5156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731833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3100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CROITOR-STANTATOR ARTICOLE MAROCHINARIE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8A767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FAD9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451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698A4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3DE1E8F" w14:textId="06421A4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704F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08F08779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3425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111F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BC04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BFB1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B45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DIRECTIA SERVICII PUBLICE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03C5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STR.Pietonalul transilvaniei, Nr. 2, LOC.BOTOSANI, Telefon:0726291827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68B7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0921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13/10/2025</w:t>
            </w:r>
          </w:p>
        </w:tc>
      </w:tr>
      <w:tr w:rsidR="0083241C" w:rsidRPr="0083241C" w14:paraId="5CF0676E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D2A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2EBC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741307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FC9B2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ELECTRICIAN DE ÎNTRETINERE SI REPARATII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8B07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6666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C428F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6506A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BD8DA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7784A794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DB6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9BC3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71E0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75F9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AD90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5C69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STR.ORĂŞENIDEAL, Nr. 44A, LOC.ORASENI-DEAL, Telefon:0745259528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91202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142FE31A" w14:textId="7F4AA1AB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80CE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83241C" w:rsidRPr="0083241C" w14:paraId="33589B63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BD8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D632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27B7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CARMANGIER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7F81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6A0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1223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A42D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03080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7A2087B1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F583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0868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751102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C6682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CIONTOLITOR TRANSATOR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974C8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0C4F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2233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D876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0BB5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17FE9549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983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787F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751107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8223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AFUMATOR CARNE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4774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0076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9C26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STR.ORĂŞENIDEAL, Nr. 44A, LOC.ORASENI-DEAL, Telefon:0745259528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764A0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902DEA7" w14:textId="5BA4BE5A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24773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83241C" w:rsidRPr="0083241C" w14:paraId="16DD3F2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C140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F82C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CD8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2A27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EAB6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F387D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ECD4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6AB1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313A3C9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B4A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74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6EE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E3F7B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6F0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B74E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CONDOR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0B5A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STR.ORĂŞENIDEAL, Nr. 44A, LOC.ORASENI-DEAL, Telefon:0745259528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F905A1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7716C666" w14:textId="344C377A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6305D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19/09/2025</w:t>
            </w:r>
          </w:p>
        </w:tc>
      </w:tr>
      <w:tr w:rsidR="0083241C" w:rsidRPr="0083241C" w14:paraId="35FB6AD1" w14:textId="77777777" w:rsidTr="0083241C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7BA0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7772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1E3D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BRUTAR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E611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F426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AF0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CD56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5F24C75" w14:textId="6E59E82C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BE9F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83241C" w:rsidRPr="0083241C" w14:paraId="0759E377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B5B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70BC2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882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47F5E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B234D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1779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6B0A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2EE3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2A57B001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0F4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EF798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5FC3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ACC6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FC11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NATURAL DEEA CAKES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620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79, MUN. , A, Ap. 6, LOC.BOTOSANI, Telefon:0755211485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F815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1398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2F353992" w14:textId="77777777" w:rsidTr="0083241C">
        <w:trPr>
          <w:trHeight w:val="51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DB4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74D0A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223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COFETAR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E2F8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2D95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186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B522E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STUDII:Liceal - LICEU TEORETIC,</w:t>
            </w:r>
          </w:p>
          <w:p w14:paraId="0A6AF96C" w14:textId="750375CE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F665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15/10/2025</w:t>
            </w:r>
          </w:p>
        </w:tc>
      </w:tr>
      <w:tr w:rsidR="0083241C" w:rsidRPr="0083241C" w14:paraId="18541E01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E717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339B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9313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2C74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2E2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CASA PAINII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D7D8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NATIONALA, Nr. 37, LOC.BOTOSANI, Telefon:0748118565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5769C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4455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19566AD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BD37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D14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751203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C6D9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PATISER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4DBA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B461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PRINCESS CAKES IASI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8C076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LOC.HLIPICENI, Telefon:0754921174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5566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D0B90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30/12/2025</w:t>
            </w:r>
          </w:p>
        </w:tc>
      </w:tr>
      <w:tr w:rsidR="0083241C" w:rsidRPr="0083241C" w14:paraId="3EAB59BE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E00F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7E06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753101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B936C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CROITOR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8065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89E2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8613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0390B1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24B6380D" w14:textId="331C696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0FF9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62DA77AB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A5EA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FDE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0C13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D205A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F658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RBT BOUTIQUE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56DD0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STR.MATEI CORVIN, Nr. 10, LOC.DOROHOI, Telefon:0736900096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EBA00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136A78D1" w14:textId="77D2CA10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9958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0CE185C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DBF4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0C13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054E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7306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1E9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AF59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B7328A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6DBFD84" w14:textId="20528B50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9871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7D5649AF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209E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512FA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753113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D125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CONFECTIONER, PRELUCRATOR ÎN INDUSTRIA TEXTILA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5B88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4BE7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TEXTY GARMENTS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DD1BD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STR.TUDOR FLONDOR, Nr. 3, LOC.DOROHOI, Telefon:0748122772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84DDB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37815A13" w14:textId="241A8DA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95E5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28/11/2025</w:t>
            </w:r>
          </w:p>
        </w:tc>
      </w:tr>
      <w:tr w:rsidR="0083241C" w:rsidRPr="0083241C" w14:paraId="47C59BFD" w14:textId="77777777" w:rsidTr="0083241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C36B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36E20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9C74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AF23D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032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B130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A4FD8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F211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83241C" w:rsidRPr="0083241C" w14:paraId="23EE97B3" w14:textId="77777777" w:rsidTr="0083241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25E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2005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D2E9A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9E44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96B43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ROMED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8C353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STR.ION PILLAT, Nr. 27A, LOC.BOTOSANI, Telefon:0040231537200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44B20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2CE332CA" w14:textId="1E8F8169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029C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52FC67A3" w14:textId="77777777" w:rsidTr="0083241C">
        <w:trPr>
          <w:trHeight w:val="153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658D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A9C8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815301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4AE4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OPERATOR CONFECTIONER INDUSTRIAL ÎMBRACAMINTE DIN TESATURI, TRICOTAJE, MATERIALE SINTETICE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DD61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A3DF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TOMAS LILIOARA ELENA INTREPRINDERE INDIVIDUALA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7126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STR.savenilor, Nr. 2, LOC.MUNICIPIUL BOTOSANI, Telefon:0742558877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D2E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688E630" w14:textId="5CA2C405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F375D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03/11/2025</w:t>
            </w:r>
          </w:p>
        </w:tc>
      </w:tr>
      <w:tr w:rsidR="0083241C" w:rsidRPr="0083241C" w14:paraId="34B0FFDA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0AA69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88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661F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815401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587F0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OPERATOR GAZATOR TEXTILE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DB13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37E7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86B8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C7A80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56B13BDB" w14:textId="1715C5A8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2346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04/10/2025</w:t>
            </w:r>
          </w:p>
        </w:tc>
      </w:tr>
      <w:tr w:rsidR="0083241C" w:rsidRPr="0083241C" w14:paraId="4E8895CE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1D0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A25F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816007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ED30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OPERATOR LA FABRICAREA MEZELURILOR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1FDF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8F1C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11361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648D3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D54EA6B" w14:textId="46044A61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F17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54DBF687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CF2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0425A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818302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4460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OPERATOR LA MASINA DE ETICHETAT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EC79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BD84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4EF4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D3C1C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6EDBC483" w14:textId="5F449B78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0EDA5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4A5E574A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839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E2A9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006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02F7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AA672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BR AGRITECH INNOVATIONS COOPERATIVA AGRICOLA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3814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STR.CALEA NATIOANAL, Nr. 70, B, Ap. 4, LOC.BOTOSANI, Telefon:0747071030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C7D07A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31C47424" w14:textId="24C7DF2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844A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337EBAA6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9A8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1304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5BC7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C867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E42A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DIASOS TOP DISTRIB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054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STR.ŞCOLII, Nr. 1, MUN. , F, Ap. 14, LOC.BOTOSANI, Telefon:0723369300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A18EED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2CCBEC19" w14:textId="6695A9D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D50B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19BBAB71" w14:textId="77777777" w:rsidTr="0083241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4C4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AB8D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27AB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SOFER DE AUTOTURISME SI CAMIONETE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A40B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520A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DIRECTIA PENTRU SPORT SI AGREMENT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F251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STR.NECULAI SOFIAN, Nr. 1, MUN., LOC.MUNICIPIUL BOTOSANI, Telefon:331710613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EE082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BC314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23/09/2025</w:t>
            </w:r>
          </w:p>
        </w:tc>
      </w:tr>
      <w:tr w:rsidR="0083241C" w:rsidRPr="0083241C" w14:paraId="1AEA55E7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D36F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382AC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833201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CF06B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</w:pPr>
            <w:proofErr w:type="spellStart"/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Conducător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auto transport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rutier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 xml:space="preserve"> de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:lang w:val="fr-FR"/>
                <w14:ligatures w14:val="none"/>
              </w:rPr>
              <w:t>mărfuri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425BB3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C4B01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STATISTIC VISION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B99F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STR.ALBA, Nr. 196, LOC.ALBA, Telefon:0759783938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FDF7E5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5872036B" w14:textId="4EF4CA33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A06F9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BC3029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E316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EAC00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834201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D64E9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MASINIST LA MASINI PENTRU </w:t>
            </w: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TERASAMENTE (IFRONIST)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20CE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7265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ALERO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762B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21, LOC.BOTOSANI, Telefon:0744556520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73421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BBB2B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059E4C21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685F6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E100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834403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89D79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STIVUITORIST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8E241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C61C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COMBUSTIBILUL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0B33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STR.Bdul MIHAI EMINESCU, Nr. 170, MUN., LOC.BOTOSANI, Telefon:0231514268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8123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045B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22/09/2025</w:t>
            </w:r>
          </w:p>
        </w:tc>
      </w:tr>
      <w:tr w:rsidR="0083241C" w:rsidRPr="0083241C" w14:paraId="09106068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3A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EA02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2CD2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490C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4078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E2887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EFE58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299E159" w14:textId="6D1BDF3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66DBF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83241C" w:rsidRPr="0083241C" w14:paraId="045FA162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1D91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E2ED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911201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724C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FEMEIE DE SERVICIU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9BA5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E2DE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3439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Telefon:0733950213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9572E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STUDII:Primar - FĂRĂ STUDII, </w:t>
            </w:r>
          </w:p>
          <w:p w14:paraId="4304E7CC" w14:textId="2E806D2E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D6530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7AB8ACAB" w14:textId="77777777" w:rsidTr="0083241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CFE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99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A4CE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912201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3E83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SPALATOR VEHICULE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F903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1B935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UNIVERSAL PREST PHONE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FA3B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STR.MARCHIAN, Nr. 1, MUN. , Ap. F.N., LOC.MUNICIPIUL BOTOSANI, Telefon:0745301010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6908D7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4D3A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666B8DFC" w14:textId="77777777" w:rsidTr="0083241C">
        <w:trPr>
          <w:trHeight w:val="12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262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4FD0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932904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7C007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LA AMBALAREA PRODUSELOR SOLIDE SI SEMISOLIDE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A7F9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CA93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40D53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05222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EA01666" w14:textId="05C22E8C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81A7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05F7152B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DF14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4D6A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932905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AF2E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MUNCITOR NECALIFICAT ÎN INDUSTRIA CONFECTIILOR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61B0E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4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8C15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DAGAMITEX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7D73C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STR.NAŢIONALĂ, Nr. 32, MUN., LOC.BOTOSANI, Telefon:0740113388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4EF7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78D079FA" w14:textId="26DB8858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46B58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05/10/2025</w:t>
            </w:r>
          </w:p>
        </w:tc>
      </w:tr>
      <w:tr w:rsidR="0083241C" w:rsidRPr="0083241C" w14:paraId="6D1ED809" w14:textId="77777777" w:rsidTr="0083241C">
        <w:trPr>
          <w:trHeight w:val="1020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D262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102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AE98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932906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E61B8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MUNCITOR NECALIFICAT LA ASAMBLAREA, MONTAREA PIESELOR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7C316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3E48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PUŞCAŞU E. LAURA ÎNTREPRINDERE INDIVIDUALĂ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3F2F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STR.SAUCENIŢA, Nr. 31, LOC.SAUCENITA, Telefon:0751209024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C4C8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STUDII:Profesional - ȘCOALĂ PROFESIONALĂ, 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11211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4F47A858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C482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499727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88A8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77BAB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C0170D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DOLYCOM DISTRIBUŢIE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135F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STR.ROMANA, Nr. 103, LOC.ROMA, Telefon:0753090117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8643E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STUDII:Gimnazial - ȘCOALĂ GENERALĂ, </w:t>
            </w:r>
          </w:p>
          <w:p w14:paraId="3CBF7828" w14:textId="59844002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7157F2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31/10/2025</w:t>
            </w:r>
          </w:p>
        </w:tc>
      </w:tr>
      <w:tr w:rsidR="0083241C" w:rsidRPr="0083241C" w14:paraId="46D936CD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121C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4D835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933303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B502F6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MANIPULANT MARFURI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F8D7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5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27F2C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HERBAL THERAPY LABORATORIES S.R.L.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758145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STR.I. C. Bratianu, Nr. 127, LOC.BOTOSANI, Telefon:0733950213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E4F1C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 xml:space="preserve">STUDII:Liceal - LICEU TEORETIC, </w:t>
            </w:r>
          </w:p>
          <w:p w14:paraId="0FECF615" w14:textId="0E4A7E5C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Cu durată nedeterminată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9381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30/09/2025</w:t>
            </w:r>
          </w:p>
        </w:tc>
      </w:tr>
      <w:tr w:rsidR="0083241C" w:rsidRPr="0083241C" w14:paraId="53FD0AFD" w14:textId="77777777" w:rsidTr="0083241C">
        <w:trPr>
          <w:trHeight w:val="76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20A8" w14:textId="77777777" w:rsidR="0083241C" w:rsidRPr="0083241C" w:rsidRDefault="0083241C" w:rsidP="008324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105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979C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941101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B1188A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AJUTOR BUCATAR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732C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41BE4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BSIE LOUNGE SRL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CFA0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:lang w:val="it-IT"/>
                <w14:ligatures w14:val="none"/>
              </w:rPr>
              <w:t>STR.CUZA VODA, Nr. 4, LOC.BOTOSANI, Telefon:0751392884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2A4DA3" w14:textId="77777777" w:rsid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STUDII:Liceal</w:t>
            </w:r>
            <w:proofErr w:type="spellEnd"/>
            <w:proofErr w:type="gram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- LICEU DE SPECIALITATE, </w:t>
            </w:r>
          </w:p>
          <w:p w14:paraId="590FDFC6" w14:textId="1D8DCE26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Cu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durată</w:t>
            </w:r>
            <w:proofErr w:type="spellEnd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nedeterminată</w:t>
            </w:r>
            <w:proofErr w:type="spellEnd"/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08A70A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kern w:val="0"/>
                <w14:ligatures w14:val="none"/>
              </w:rPr>
              <w:t>31/12/2025</w:t>
            </w:r>
          </w:p>
        </w:tc>
      </w:tr>
      <w:tr w:rsidR="0083241C" w:rsidRPr="0083241C" w14:paraId="17F6D945" w14:textId="77777777" w:rsidTr="0083241C">
        <w:trPr>
          <w:trHeight w:val="375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B7C6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F615E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71B9B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AD595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306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E0B1E2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51581" w14:textId="77777777" w:rsidR="0083241C" w:rsidRPr="0083241C" w:rsidRDefault="0083241C" w:rsidP="008324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6A6A4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3C4EF" w14:textId="77777777" w:rsidR="0083241C" w:rsidRPr="0083241C" w:rsidRDefault="0083241C" w:rsidP="00832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</w:tr>
    </w:tbl>
    <w:p w14:paraId="7F6110F6" w14:textId="77777777" w:rsidR="0083241C" w:rsidRP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7EFF6C9D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54DC979E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0996C9E3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3B61381F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339478EA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3DB7C247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4DB9C824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109E339C" w14:textId="77777777" w:rsid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3A332DC0" w14:textId="77777777" w:rsidR="0083241C" w:rsidRPr="0083241C" w:rsidRDefault="0083241C" w:rsidP="00F24578">
      <w:pPr>
        <w:jc w:val="center"/>
        <w:rPr>
          <w:b/>
          <w:bCs/>
          <w:color w:val="4472C4" w:themeColor="accent1"/>
          <w:lang w:val="ro-RO"/>
        </w:rPr>
      </w:pPr>
    </w:p>
    <w:p w14:paraId="5964B691" w14:textId="49D4AD0B" w:rsidR="00F24578" w:rsidRPr="0083241C" w:rsidRDefault="00F24578" w:rsidP="00F24578">
      <w:pPr>
        <w:jc w:val="center"/>
        <w:rPr>
          <w:b/>
          <w:bCs/>
          <w:color w:val="4472C4" w:themeColor="accent1"/>
          <w:lang w:val="ro-RO"/>
        </w:rPr>
      </w:pPr>
      <w:r w:rsidRPr="0083241C">
        <w:rPr>
          <w:b/>
          <w:bCs/>
          <w:color w:val="4472C4" w:themeColor="accent1"/>
          <w:lang w:val="ro-RO"/>
        </w:rPr>
        <w:t>PROGNOZA CURSURILOR DE CALIFICARE/INIȚIERE PENTRU LUNA OCTOMBRIE 2025</w:t>
      </w:r>
    </w:p>
    <w:p w14:paraId="1766AF9B" w14:textId="77777777" w:rsidR="00F24578" w:rsidRPr="0083241C" w:rsidRDefault="00F24578" w:rsidP="00F24578">
      <w:pPr>
        <w:jc w:val="center"/>
        <w:rPr>
          <w:b/>
          <w:bCs/>
          <w:color w:val="4472C4" w:themeColor="accent1"/>
          <w:lang w:val="ro-RO"/>
        </w:rPr>
      </w:pPr>
    </w:p>
    <w:tbl>
      <w:tblPr>
        <w:tblpPr w:leftFromText="180" w:rightFromText="180" w:vertAnchor="text" w:horzAnchor="margin" w:tblpXSpec="center" w:tblpY="335"/>
        <w:tblW w:w="11194" w:type="dxa"/>
        <w:tblLook w:val="04A0" w:firstRow="1" w:lastRow="0" w:firstColumn="1" w:lastColumn="0" w:noHBand="0" w:noVBand="1"/>
      </w:tblPr>
      <w:tblGrid>
        <w:gridCol w:w="1422"/>
        <w:gridCol w:w="2670"/>
        <w:gridCol w:w="2000"/>
        <w:gridCol w:w="3117"/>
        <w:gridCol w:w="1985"/>
      </w:tblGrid>
      <w:tr w:rsidR="008A6D67" w:rsidRPr="0083241C" w14:paraId="4287E42E" w14:textId="77777777" w:rsidTr="008A6D67">
        <w:trPr>
          <w:trHeight w:val="60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CEC4388" w14:textId="77777777" w:rsidR="00F24578" w:rsidRPr="0083241C" w:rsidRDefault="00F24578" w:rsidP="00F2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CRT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EE7A0A3" w14:textId="77777777" w:rsidR="00F24578" w:rsidRPr="0083241C" w:rsidRDefault="00F24578" w:rsidP="00F2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 xml:space="preserve">DENUMIRE OCUPAȚIE/MESERIE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670A33CD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GRUP TINTA</w:t>
            </w:r>
          </w:p>
        </w:tc>
        <w:tc>
          <w:tcPr>
            <w:tcW w:w="3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D722E38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STUDII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7063DFA6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NR. PERS.</w:t>
            </w:r>
          </w:p>
        </w:tc>
      </w:tr>
      <w:tr w:rsidR="00F24578" w:rsidRPr="0083241C" w14:paraId="55FCBA83" w14:textId="77777777" w:rsidTr="00F24578">
        <w:trPr>
          <w:trHeight w:val="51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19B81F" w14:textId="1D4A93D3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9232D" w14:textId="77777777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OSPĂTAR(CHELNER)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4BBD" w14:textId="2796962C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tineri</w:t>
            </w:r>
            <w:proofErr w:type="spellEnd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 xml:space="preserve"> NEETs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19310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Învăţământ</w:t>
            </w:r>
            <w:proofErr w:type="spellEnd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 xml:space="preserve">         </w:t>
            </w:r>
            <w:proofErr w:type="spell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gimnazial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39AF7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</w:tr>
      <w:tr w:rsidR="00F24578" w:rsidRPr="0083241C" w14:paraId="0F3D021B" w14:textId="77777777" w:rsidTr="00F24578">
        <w:trPr>
          <w:trHeight w:val="76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8C2A0D" w14:textId="4E0683A3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153B" w14:textId="77777777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INSPECTOR IN DOMENIUL SECURITATII SI SANATATII IN MUNCA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5079" w14:textId="28FC27BE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Someri cu vârsta de peste 30 ani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1C35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Învăţământ  liceal fara diploma de bacalaureat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3E675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</w:tr>
      <w:tr w:rsidR="00F24578" w:rsidRPr="0083241C" w14:paraId="0A424F57" w14:textId="77777777" w:rsidTr="00F24578">
        <w:trPr>
          <w:trHeight w:val="51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8672FE" w14:textId="4EA71461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420D" w14:textId="77777777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FEMEIE DE SERVICIU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ED61" w14:textId="36B64D9A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Someri cu vârsta de peste 30 ani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5112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Învăţământ</w:t>
            </w:r>
            <w:proofErr w:type="spellEnd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primar</w:t>
            </w:r>
            <w:proofErr w:type="spellEnd"/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E72B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</w:tr>
      <w:tr w:rsidR="00F24578" w:rsidRPr="0083241C" w14:paraId="3327AFF5" w14:textId="77777777" w:rsidTr="00F24578">
        <w:trPr>
          <w:trHeight w:val="51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EA73AE" w14:textId="0BA77BF1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A118" w14:textId="77777777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CONTABIL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E91D" w14:textId="34F27483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Someri cu vârsta de peste 30 ani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DDBE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Învăţământ  liceal fara diploma de bacalaureat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AA48D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</w:tr>
      <w:tr w:rsidR="00F24578" w:rsidRPr="0083241C" w14:paraId="72D2849D" w14:textId="77777777" w:rsidTr="00F24578">
        <w:trPr>
          <w:trHeight w:val="51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9611B7" w14:textId="4C12DEBB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324670" w14:textId="77777777" w:rsidR="00F24578" w:rsidRPr="0083241C" w:rsidRDefault="00F24578" w:rsidP="00F2457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AGENT DE SECURITATE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0FEE" w14:textId="66C849A6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:lang w:val="it-IT"/>
                <w14:ligatures w14:val="none"/>
              </w:rPr>
              <w:t>Someri cu vârsta de peste 30 ani</w:t>
            </w:r>
          </w:p>
        </w:tc>
        <w:tc>
          <w:tcPr>
            <w:tcW w:w="3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DDC1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proofErr w:type="gram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Învăţământ</w:t>
            </w:r>
            <w:proofErr w:type="spellEnd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 xml:space="preserve">  general</w:t>
            </w:r>
            <w:proofErr w:type="gramEnd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obligatoriu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E2BF" w14:textId="77777777" w:rsidR="00F24578" w:rsidRPr="0083241C" w:rsidRDefault="00F24578" w:rsidP="00F24578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83241C">
              <w:rPr>
                <w:rFonts w:ascii="Arial" w:eastAsia="Times New Roman" w:hAnsi="Arial" w:cs="Arial"/>
                <w:kern w:val="0"/>
                <w14:ligatures w14:val="none"/>
              </w:rPr>
              <w:t>14</w:t>
            </w:r>
          </w:p>
        </w:tc>
      </w:tr>
      <w:tr w:rsidR="00F24578" w:rsidRPr="0083241C" w14:paraId="6D7D3422" w14:textId="77777777" w:rsidTr="008A6D67">
        <w:trPr>
          <w:trHeight w:val="375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13662F7" w14:textId="77777777" w:rsidR="00F24578" w:rsidRPr="0083241C" w:rsidRDefault="00F24578" w:rsidP="00F2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 </w:t>
            </w:r>
          </w:p>
        </w:tc>
        <w:tc>
          <w:tcPr>
            <w:tcW w:w="77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hideMark/>
          </w:tcPr>
          <w:p w14:paraId="6E7F4ECE" w14:textId="77777777" w:rsidR="00F24578" w:rsidRPr="0083241C" w:rsidRDefault="00F24578" w:rsidP="00F245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24FF3411" w14:textId="573AF2ED" w:rsidR="00F24578" w:rsidRPr="0083241C" w:rsidRDefault="00F24578" w:rsidP="00F245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83241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53</w:t>
            </w:r>
          </w:p>
        </w:tc>
      </w:tr>
    </w:tbl>
    <w:p w14:paraId="0F886A8B" w14:textId="77777777" w:rsidR="00F24578" w:rsidRPr="0083241C" w:rsidRDefault="00F24578" w:rsidP="00F24578">
      <w:pPr>
        <w:jc w:val="center"/>
        <w:rPr>
          <w:b/>
          <w:bCs/>
          <w:color w:val="4472C4" w:themeColor="accent1"/>
          <w:lang w:val="ro-RO"/>
        </w:rPr>
      </w:pPr>
    </w:p>
    <w:p w14:paraId="707F3357" w14:textId="77777777" w:rsidR="00F24578" w:rsidRPr="0083241C" w:rsidRDefault="00F24578" w:rsidP="00F24578">
      <w:pPr>
        <w:jc w:val="center"/>
        <w:rPr>
          <w:b/>
          <w:bCs/>
          <w:color w:val="4472C4" w:themeColor="accent1"/>
          <w:lang w:val="ro-RO"/>
        </w:rPr>
      </w:pPr>
    </w:p>
    <w:p w14:paraId="05A55268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4EB63D3D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113338CC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7E4F64AE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299DA704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15E9AE66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2880B31F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65D897DE" w14:textId="77777777" w:rsidR="008A6D67" w:rsidRPr="0083241C" w:rsidRDefault="008A6D67" w:rsidP="00F24578">
      <w:pPr>
        <w:jc w:val="center"/>
        <w:rPr>
          <w:b/>
          <w:bCs/>
          <w:color w:val="4472C4" w:themeColor="accent1"/>
          <w:lang w:val="ro-RO"/>
        </w:rPr>
      </w:pPr>
    </w:p>
    <w:p w14:paraId="21FB41E9" w14:textId="77777777" w:rsidR="008A6D67" w:rsidRPr="0083241C" w:rsidRDefault="008A6D67" w:rsidP="008A6D67">
      <w:r w:rsidRPr="0083241C"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3A767607" wp14:editId="586EE4A8">
            <wp:simplePos x="0" y="0"/>
            <wp:positionH relativeFrom="column">
              <wp:posOffset>2190750</wp:posOffset>
            </wp:positionH>
            <wp:positionV relativeFrom="paragraph">
              <wp:posOffset>256540</wp:posOffset>
            </wp:positionV>
            <wp:extent cx="504825" cy="419735"/>
            <wp:effectExtent l="0" t="0" r="9525" b="0"/>
            <wp:wrapSquare wrapText="bothSides"/>
            <wp:docPr id="350049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19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241C">
        <w:t xml:space="preserve">                                                                                         </w:t>
      </w:r>
    </w:p>
    <w:p w14:paraId="49F39DD8" w14:textId="57D3FDB1" w:rsidR="008A6D67" w:rsidRPr="0083241C" w:rsidRDefault="008A6D67" w:rsidP="008A6D67">
      <w:pPr>
        <w:rPr>
          <w:b/>
          <w:bCs/>
          <w:color w:val="4472C4" w:themeColor="accent1"/>
          <w:lang w:val="ro-RO"/>
        </w:rPr>
      </w:pPr>
      <w:r w:rsidRPr="0083241C">
        <w:tab/>
      </w:r>
      <w:r w:rsidRPr="0083241C">
        <w:tab/>
      </w:r>
      <w:r w:rsidRPr="0083241C">
        <w:tab/>
      </w:r>
      <w:r w:rsidRPr="0083241C">
        <w:tab/>
      </w:r>
      <w:r w:rsidRPr="0083241C">
        <w:tab/>
      </w:r>
      <w:r w:rsidRPr="0083241C">
        <w:rPr>
          <w:color w:val="FF0000"/>
        </w:rPr>
        <w:t>(</w:t>
      </w:r>
      <w:r w:rsidRPr="0083241C">
        <w:rPr>
          <w:b/>
          <w:bCs/>
          <w:color w:val="FF0000"/>
        </w:rPr>
        <w:t>0231)536791</w:t>
      </w:r>
      <w:proofErr w:type="gramStart"/>
      <w:r w:rsidRPr="0083241C">
        <w:rPr>
          <w:b/>
          <w:bCs/>
          <w:color w:val="FF0000"/>
        </w:rPr>
        <w:t>/(</w:t>
      </w:r>
      <w:proofErr w:type="gramEnd"/>
      <w:r w:rsidRPr="0083241C">
        <w:rPr>
          <w:b/>
          <w:bCs/>
          <w:color w:val="FF0000"/>
        </w:rPr>
        <w:t>0231)536792</w:t>
      </w:r>
    </w:p>
    <w:sectPr w:rsidR="008A6D67" w:rsidRPr="0083241C" w:rsidSect="0083241C">
      <w:headerReference w:type="default" r:id="rId7"/>
      <w:pgSz w:w="15840" w:h="12240" w:orient="landscape"/>
      <w:pgMar w:top="1440" w:right="81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FC0E" w14:textId="77777777" w:rsidR="00DD7806" w:rsidRDefault="00DD7806" w:rsidP="00F24578">
      <w:pPr>
        <w:spacing w:after="0" w:line="240" w:lineRule="auto"/>
      </w:pPr>
      <w:r>
        <w:separator/>
      </w:r>
    </w:p>
  </w:endnote>
  <w:endnote w:type="continuationSeparator" w:id="0">
    <w:p w14:paraId="48972E64" w14:textId="77777777" w:rsidR="00DD7806" w:rsidRDefault="00DD7806" w:rsidP="00F2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DBD6B" w14:textId="77777777" w:rsidR="00DD7806" w:rsidRDefault="00DD7806" w:rsidP="00F24578">
      <w:pPr>
        <w:spacing w:after="0" w:line="240" w:lineRule="auto"/>
      </w:pPr>
      <w:r>
        <w:separator/>
      </w:r>
    </w:p>
  </w:footnote>
  <w:footnote w:type="continuationSeparator" w:id="0">
    <w:p w14:paraId="43FB08D2" w14:textId="77777777" w:rsidR="00DD7806" w:rsidRDefault="00DD7806" w:rsidP="00F2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32"/>
      <w:gridCol w:w="1041"/>
    </w:tblGrid>
    <w:tr w:rsidR="00F24578" w14:paraId="105D45C4" w14:textId="77777777" w:rsidTr="006438EB">
      <w:tc>
        <w:tcPr>
          <w:tcW w:w="8647" w:type="dxa"/>
        </w:tcPr>
        <w:p w14:paraId="7173DCB0" w14:textId="77777777" w:rsidR="00F24578" w:rsidRPr="00B44471" w:rsidRDefault="00F24578" w:rsidP="00F24578">
          <w:pPr>
            <w:pStyle w:val="MediumGrid21"/>
            <w:ind w:left="1273" w:firstLine="568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54A1B36" wp14:editId="6702CA7F">
                <wp:extent cx="5010922" cy="899162"/>
                <wp:effectExtent l="0" t="0" r="0" b="0"/>
                <wp:docPr id="1357543684" name="Picture 1357543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04E64121" w14:textId="09F81D5A" w:rsidR="00F24578" w:rsidRDefault="00F24578" w:rsidP="00F24578">
          <w:pPr>
            <w:pStyle w:val="MediumGrid21"/>
            <w:jc w:val="right"/>
          </w:pPr>
        </w:p>
      </w:tc>
    </w:tr>
  </w:tbl>
  <w:p w14:paraId="1EE095B4" w14:textId="0E8AC863" w:rsidR="00F24578" w:rsidRDefault="00F2457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1F48D8" wp14:editId="12F712C0">
          <wp:simplePos x="0" y="0"/>
          <wp:positionH relativeFrom="column">
            <wp:posOffset>7297575</wp:posOffset>
          </wp:positionH>
          <wp:positionV relativeFrom="paragraph">
            <wp:posOffset>-651595</wp:posOffset>
          </wp:positionV>
          <wp:extent cx="1038225" cy="501015"/>
          <wp:effectExtent l="0" t="0" r="9525" b="0"/>
          <wp:wrapNone/>
          <wp:docPr id="1314062153" name="Picture 2" descr="logo-anof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anof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537"/>
    <w:rsid w:val="001F307A"/>
    <w:rsid w:val="003857FB"/>
    <w:rsid w:val="003A5B34"/>
    <w:rsid w:val="00556537"/>
    <w:rsid w:val="005D11DF"/>
    <w:rsid w:val="006F2593"/>
    <w:rsid w:val="0083241C"/>
    <w:rsid w:val="008A6D67"/>
    <w:rsid w:val="009C4EE0"/>
    <w:rsid w:val="00CE3245"/>
    <w:rsid w:val="00DD7806"/>
    <w:rsid w:val="00F2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06420"/>
  <w15:chartTrackingRefBased/>
  <w15:docId w15:val="{1792A68F-E821-4EC3-882E-2EB4AA1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5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5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5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5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53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5653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6537"/>
    <w:rPr>
      <w:color w:val="954F72"/>
      <w:u w:val="single"/>
    </w:rPr>
  </w:style>
  <w:style w:type="paragraph" w:customStyle="1" w:styleId="msonormal0">
    <w:name w:val="msonormal"/>
    <w:basedOn w:val="Normal"/>
    <w:rsid w:val="00556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3">
    <w:name w:val="xl63"/>
    <w:basedOn w:val="Normal"/>
    <w:rsid w:val="005565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4">
    <w:name w:val="xl64"/>
    <w:basedOn w:val="Normal"/>
    <w:rsid w:val="0055653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5">
    <w:name w:val="xl65"/>
    <w:basedOn w:val="Normal"/>
    <w:rsid w:val="0055653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66">
    <w:name w:val="xl66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7">
    <w:name w:val="xl67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68">
    <w:name w:val="xl68"/>
    <w:basedOn w:val="Normal"/>
    <w:rsid w:val="0055653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0">
    <w:name w:val="xl70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1">
    <w:name w:val="xl71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2">
    <w:name w:val="xl72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73">
    <w:name w:val="xl73"/>
    <w:basedOn w:val="Normal"/>
    <w:rsid w:val="0055653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5">
    <w:name w:val="xl75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76">
    <w:name w:val="xl76"/>
    <w:basedOn w:val="Normal"/>
    <w:rsid w:val="00556537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7">
    <w:name w:val="xl77"/>
    <w:basedOn w:val="Normal"/>
    <w:rsid w:val="0055653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79">
    <w:name w:val="xl79"/>
    <w:basedOn w:val="Normal"/>
    <w:rsid w:val="0055653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0">
    <w:name w:val="xl80"/>
    <w:basedOn w:val="Normal"/>
    <w:rsid w:val="0055653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b/>
      <w:bCs/>
      <w:kern w:val="0"/>
      <w14:ligatures w14:val="none"/>
    </w:rPr>
  </w:style>
  <w:style w:type="paragraph" w:customStyle="1" w:styleId="xl82">
    <w:name w:val="xl82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3">
    <w:name w:val="xl83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4">
    <w:name w:val="xl84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5">
    <w:name w:val="xl85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14:ligatures w14:val="none"/>
    </w:rPr>
  </w:style>
  <w:style w:type="paragraph" w:customStyle="1" w:styleId="xl86">
    <w:name w:val="xl86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7">
    <w:name w:val="xl87"/>
    <w:basedOn w:val="Normal"/>
    <w:rsid w:val="005565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78"/>
  </w:style>
  <w:style w:type="paragraph" w:styleId="Footer">
    <w:name w:val="footer"/>
    <w:basedOn w:val="Normal"/>
    <w:link w:val="FooterChar"/>
    <w:uiPriority w:val="99"/>
    <w:unhideWhenUsed/>
    <w:rsid w:val="00F24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78"/>
  </w:style>
  <w:style w:type="paragraph" w:customStyle="1" w:styleId="MediumGrid21">
    <w:name w:val="Medium Grid 21"/>
    <w:uiPriority w:val="1"/>
    <w:qFormat/>
    <w:rsid w:val="00F24578"/>
    <w:pPr>
      <w:spacing w:after="0" w:line="240" w:lineRule="auto"/>
    </w:pPr>
    <w:rPr>
      <w:rFonts w:ascii="Trebuchet MS" w:eastAsia="MS Mincho" w:hAnsi="Trebuchet MS" w:cs="Times New Roman"/>
      <w:kern w:val="0"/>
      <w:sz w:val="18"/>
      <w:szCs w:val="18"/>
      <w14:ligatures w14:val="none"/>
    </w:rPr>
  </w:style>
  <w:style w:type="paragraph" w:customStyle="1" w:styleId="xl74">
    <w:name w:val="xl74"/>
    <w:basedOn w:val="Normal"/>
    <w:rsid w:val="0083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8">
    <w:name w:val="xl88"/>
    <w:basedOn w:val="Normal"/>
    <w:rsid w:val="0083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  <w:style w:type="paragraph" w:customStyle="1" w:styleId="xl89">
    <w:name w:val="xl89"/>
    <w:basedOn w:val="Normal"/>
    <w:rsid w:val="008324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Vranciuc</dc:creator>
  <cp:keywords/>
  <dc:description/>
  <cp:lastModifiedBy>Gabriela Vranciuc</cp:lastModifiedBy>
  <cp:revision>7</cp:revision>
  <dcterms:created xsi:type="dcterms:W3CDTF">2025-09-15T07:08:00Z</dcterms:created>
  <dcterms:modified xsi:type="dcterms:W3CDTF">2025-09-15T10:30:00Z</dcterms:modified>
</cp:coreProperties>
</file>